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31132" w:rsidRPr="00F97F31" w:rsidRDefault="00731132" w:rsidP="0073113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pl-PL"/>
        </w:rPr>
      </w:pPr>
      <w:r w:rsidRPr="00F97F31">
        <w:rPr>
          <w:rFonts w:ascii="Times New Roman" w:eastAsia="Times New Roman" w:hAnsi="Times New Roman" w:cs="Times New Roman"/>
          <w:b/>
          <w:lang w:eastAsia="pl-PL"/>
        </w:rPr>
        <w:t>KARTA OCENY OFERTY</w:t>
      </w:r>
    </w:p>
    <w:p w:rsidR="00731132" w:rsidRPr="00F97F31" w:rsidRDefault="00731132" w:rsidP="0073113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pl-PL"/>
        </w:rPr>
      </w:pPr>
      <w:r w:rsidRPr="00F97F31">
        <w:rPr>
          <w:rFonts w:ascii="Times New Roman" w:eastAsia="Times New Roman" w:hAnsi="Times New Roman" w:cs="Times New Roman"/>
          <w:b/>
          <w:lang w:eastAsia="pl-PL"/>
        </w:rPr>
        <w:t>na realizację zadania publicznego w formie wsparcia</w:t>
      </w:r>
      <w:r w:rsidRPr="00F97F31">
        <w:rPr>
          <w:rFonts w:ascii="Times New Roman" w:eastAsia="Times New Roman" w:hAnsi="Times New Roman" w:cs="Times New Roman"/>
          <w:b/>
          <w:lang w:eastAsia="pl-PL"/>
        </w:rPr>
        <w:tab/>
      </w:r>
    </w:p>
    <w:p w:rsidR="00731132" w:rsidRPr="00FF49B7" w:rsidRDefault="00731132" w:rsidP="0073113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18"/>
          <w:szCs w:val="18"/>
          <w:lang w:eastAsia="pl-PL"/>
        </w:rPr>
      </w:pPr>
    </w:p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55"/>
        <w:gridCol w:w="2701"/>
        <w:gridCol w:w="3969"/>
        <w:gridCol w:w="1275"/>
        <w:gridCol w:w="1389"/>
      </w:tblGrid>
      <w:tr w:rsidR="00731132" w:rsidRPr="00FF49B7" w:rsidTr="00C85F50">
        <w:trPr>
          <w:trHeight w:val="542"/>
        </w:trPr>
        <w:tc>
          <w:tcPr>
            <w:tcW w:w="9889" w:type="dxa"/>
            <w:gridSpan w:val="5"/>
            <w:vAlign w:val="center"/>
          </w:tcPr>
          <w:p w:rsidR="00731132" w:rsidRPr="00FF49B7" w:rsidRDefault="00731132" w:rsidP="00C85F5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  <w:r w:rsidRPr="00FF49B7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  <w:t>INFORMACJE PODSTAWOWE</w:t>
            </w:r>
          </w:p>
        </w:tc>
      </w:tr>
      <w:tr w:rsidR="00731132" w:rsidRPr="00FF49B7" w:rsidTr="00C85F50">
        <w:trPr>
          <w:trHeight w:val="309"/>
        </w:trPr>
        <w:tc>
          <w:tcPr>
            <w:tcW w:w="555" w:type="dxa"/>
            <w:vAlign w:val="center"/>
          </w:tcPr>
          <w:p w:rsidR="00731132" w:rsidRPr="00FF49B7" w:rsidRDefault="00731132" w:rsidP="00C85F50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2701" w:type="dxa"/>
            <w:vAlign w:val="center"/>
          </w:tcPr>
          <w:p w:rsidR="00731132" w:rsidRPr="00FF49B7" w:rsidRDefault="00731132" w:rsidP="00C85F5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FF49B7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Nazwa oferenta</w:t>
            </w:r>
          </w:p>
        </w:tc>
        <w:tc>
          <w:tcPr>
            <w:tcW w:w="6633" w:type="dxa"/>
            <w:gridSpan w:val="3"/>
            <w:vAlign w:val="center"/>
          </w:tcPr>
          <w:p w:rsidR="00731132" w:rsidRPr="00FF49B7" w:rsidRDefault="00731132" w:rsidP="00C85F50">
            <w:pPr>
              <w:spacing w:after="0" w:line="240" w:lineRule="auto"/>
              <w:ind w:left="-105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</w:p>
        </w:tc>
      </w:tr>
      <w:tr w:rsidR="00731132" w:rsidRPr="00FF49B7" w:rsidTr="00C85F50">
        <w:trPr>
          <w:trHeight w:val="557"/>
        </w:trPr>
        <w:tc>
          <w:tcPr>
            <w:tcW w:w="555" w:type="dxa"/>
            <w:vAlign w:val="center"/>
          </w:tcPr>
          <w:p w:rsidR="00731132" w:rsidRPr="00FF49B7" w:rsidRDefault="00731132" w:rsidP="00C85F50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2701" w:type="dxa"/>
            <w:vAlign w:val="center"/>
          </w:tcPr>
          <w:p w:rsidR="00731132" w:rsidRPr="00FF49B7" w:rsidRDefault="00731132" w:rsidP="00C85F5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FF49B7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Rodzaj zadania</w:t>
            </w:r>
          </w:p>
        </w:tc>
        <w:tc>
          <w:tcPr>
            <w:tcW w:w="6633" w:type="dxa"/>
            <w:gridSpan w:val="3"/>
            <w:vAlign w:val="center"/>
          </w:tcPr>
          <w:p w:rsidR="00731132" w:rsidRPr="00FF49B7" w:rsidRDefault="00731132" w:rsidP="00C85F50">
            <w:pPr>
              <w:spacing w:after="0"/>
              <w:ind w:left="-105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</w:tr>
      <w:tr w:rsidR="00731132" w:rsidRPr="00FF49B7" w:rsidTr="00C85F50">
        <w:trPr>
          <w:trHeight w:val="408"/>
        </w:trPr>
        <w:tc>
          <w:tcPr>
            <w:tcW w:w="555" w:type="dxa"/>
            <w:vAlign w:val="center"/>
          </w:tcPr>
          <w:p w:rsidR="00731132" w:rsidRPr="00FF49B7" w:rsidRDefault="00731132" w:rsidP="00C85F50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2701" w:type="dxa"/>
            <w:vAlign w:val="center"/>
          </w:tcPr>
          <w:p w:rsidR="00731132" w:rsidRPr="00FF49B7" w:rsidRDefault="00731132" w:rsidP="00C85F5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Tytuł</w:t>
            </w:r>
            <w:r w:rsidRPr="00FF49B7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 xml:space="preserve"> zadania</w:t>
            </w:r>
          </w:p>
        </w:tc>
        <w:tc>
          <w:tcPr>
            <w:tcW w:w="6633" w:type="dxa"/>
            <w:gridSpan w:val="3"/>
            <w:vAlign w:val="center"/>
          </w:tcPr>
          <w:p w:rsidR="00731132" w:rsidRPr="00FF49B7" w:rsidRDefault="00731132" w:rsidP="00C85F50">
            <w:pPr>
              <w:spacing w:after="0"/>
              <w:ind w:left="-105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</w:tr>
      <w:tr w:rsidR="00731132" w:rsidRPr="00FF49B7" w:rsidTr="00C85F50">
        <w:trPr>
          <w:trHeight w:val="413"/>
        </w:trPr>
        <w:tc>
          <w:tcPr>
            <w:tcW w:w="555" w:type="dxa"/>
            <w:vAlign w:val="center"/>
          </w:tcPr>
          <w:p w:rsidR="00731132" w:rsidRPr="00FF49B7" w:rsidRDefault="00731132" w:rsidP="00C85F50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2701" w:type="dxa"/>
            <w:vAlign w:val="center"/>
          </w:tcPr>
          <w:p w:rsidR="00731132" w:rsidRPr="00FF49B7" w:rsidRDefault="00731132" w:rsidP="00C85F5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FF49B7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Data złożenia oferty</w:t>
            </w:r>
          </w:p>
        </w:tc>
        <w:tc>
          <w:tcPr>
            <w:tcW w:w="6633" w:type="dxa"/>
            <w:gridSpan w:val="3"/>
            <w:vAlign w:val="center"/>
          </w:tcPr>
          <w:p w:rsidR="00731132" w:rsidRPr="00FF49B7" w:rsidRDefault="00731132" w:rsidP="00C85F5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</w:tr>
      <w:tr w:rsidR="00731132" w:rsidRPr="00FF49B7" w:rsidTr="00C85F50">
        <w:trPr>
          <w:trHeight w:val="419"/>
        </w:trPr>
        <w:tc>
          <w:tcPr>
            <w:tcW w:w="555" w:type="dxa"/>
            <w:vAlign w:val="center"/>
          </w:tcPr>
          <w:p w:rsidR="00731132" w:rsidRPr="00FF49B7" w:rsidRDefault="00731132" w:rsidP="00C85F50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2701" w:type="dxa"/>
            <w:vAlign w:val="center"/>
          </w:tcPr>
          <w:p w:rsidR="00731132" w:rsidRPr="00FF49B7" w:rsidRDefault="00731132" w:rsidP="00C85F5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FF49B7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Kwota całkowita</w:t>
            </w:r>
          </w:p>
        </w:tc>
        <w:tc>
          <w:tcPr>
            <w:tcW w:w="6633" w:type="dxa"/>
            <w:gridSpan w:val="3"/>
            <w:vAlign w:val="center"/>
          </w:tcPr>
          <w:p w:rsidR="00731132" w:rsidRPr="00FF49B7" w:rsidRDefault="00731132" w:rsidP="00C85F5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</w:tr>
      <w:tr w:rsidR="00731132" w:rsidRPr="00FF49B7" w:rsidTr="00C85F50">
        <w:trPr>
          <w:trHeight w:val="412"/>
        </w:trPr>
        <w:tc>
          <w:tcPr>
            <w:tcW w:w="555" w:type="dxa"/>
            <w:vAlign w:val="center"/>
          </w:tcPr>
          <w:p w:rsidR="00731132" w:rsidRPr="00FF49B7" w:rsidRDefault="00731132" w:rsidP="00C85F50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2701" w:type="dxa"/>
            <w:vAlign w:val="center"/>
          </w:tcPr>
          <w:p w:rsidR="00731132" w:rsidRPr="00FF49B7" w:rsidRDefault="00731132" w:rsidP="00C85F5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FF49B7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Kwota dotacji</w:t>
            </w:r>
          </w:p>
        </w:tc>
        <w:tc>
          <w:tcPr>
            <w:tcW w:w="6633" w:type="dxa"/>
            <w:gridSpan w:val="3"/>
            <w:vAlign w:val="center"/>
          </w:tcPr>
          <w:p w:rsidR="00731132" w:rsidRPr="00FF49B7" w:rsidRDefault="00731132" w:rsidP="00C85F5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 xml:space="preserve">  </w:t>
            </w:r>
          </w:p>
        </w:tc>
      </w:tr>
      <w:tr w:rsidR="00731132" w:rsidRPr="00FF49B7" w:rsidTr="00C85F50">
        <w:trPr>
          <w:trHeight w:val="417"/>
        </w:trPr>
        <w:tc>
          <w:tcPr>
            <w:tcW w:w="555" w:type="dxa"/>
            <w:vAlign w:val="center"/>
          </w:tcPr>
          <w:p w:rsidR="00731132" w:rsidRPr="00FF49B7" w:rsidRDefault="00731132" w:rsidP="00C85F50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2701" w:type="dxa"/>
            <w:vAlign w:val="center"/>
          </w:tcPr>
          <w:p w:rsidR="00731132" w:rsidRPr="00FF49B7" w:rsidRDefault="00731132" w:rsidP="00C85F5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FF49B7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Wkład własny finansowy</w:t>
            </w:r>
          </w:p>
        </w:tc>
        <w:tc>
          <w:tcPr>
            <w:tcW w:w="6633" w:type="dxa"/>
            <w:gridSpan w:val="3"/>
            <w:vAlign w:val="center"/>
          </w:tcPr>
          <w:p w:rsidR="00731132" w:rsidRPr="00FF49B7" w:rsidRDefault="00731132" w:rsidP="00C85F5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 xml:space="preserve">  </w:t>
            </w:r>
          </w:p>
        </w:tc>
      </w:tr>
      <w:tr w:rsidR="00731132" w:rsidRPr="00FF49B7" w:rsidTr="00C85F50">
        <w:trPr>
          <w:trHeight w:val="281"/>
        </w:trPr>
        <w:tc>
          <w:tcPr>
            <w:tcW w:w="555" w:type="dxa"/>
            <w:vAlign w:val="center"/>
          </w:tcPr>
          <w:p w:rsidR="00731132" w:rsidRPr="00FF49B7" w:rsidRDefault="00731132" w:rsidP="00C85F50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2701" w:type="dxa"/>
            <w:vAlign w:val="center"/>
          </w:tcPr>
          <w:p w:rsidR="00731132" w:rsidRPr="00FF49B7" w:rsidRDefault="00731132" w:rsidP="00C85F5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FF49B7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Wkład własny niefinansowy</w:t>
            </w:r>
          </w:p>
        </w:tc>
        <w:tc>
          <w:tcPr>
            <w:tcW w:w="6633" w:type="dxa"/>
            <w:gridSpan w:val="3"/>
            <w:vAlign w:val="center"/>
          </w:tcPr>
          <w:p w:rsidR="00731132" w:rsidRPr="00FF49B7" w:rsidRDefault="00731132" w:rsidP="00C85F5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 xml:space="preserve">  </w:t>
            </w:r>
          </w:p>
        </w:tc>
      </w:tr>
      <w:tr w:rsidR="00731132" w:rsidRPr="00FF49B7" w:rsidTr="00C85F50">
        <w:trPr>
          <w:trHeight w:val="567"/>
        </w:trPr>
        <w:tc>
          <w:tcPr>
            <w:tcW w:w="7225" w:type="dxa"/>
            <w:gridSpan w:val="3"/>
            <w:vAlign w:val="center"/>
          </w:tcPr>
          <w:p w:rsidR="00731132" w:rsidRPr="00FF49B7" w:rsidRDefault="00731132" w:rsidP="00C85F5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  <w:r w:rsidRPr="00FF49B7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  <w:t>KRYTERIA FORMALNE</w:t>
            </w:r>
          </w:p>
        </w:tc>
        <w:tc>
          <w:tcPr>
            <w:tcW w:w="1275" w:type="dxa"/>
            <w:vAlign w:val="center"/>
          </w:tcPr>
          <w:p w:rsidR="00731132" w:rsidRPr="00FF49B7" w:rsidRDefault="00731132" w:rsidP="00C85F50">
            <w:pPr>
              <w:spacing w:after="0" w:line="240" w:lineRule="auto"/>
              <w:ind w:left="-286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  <w:r w:rsidRPr="00FF49B7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  <w:t>TAK</w:t>
            </w:r>
          </w:p>
        </w:tc>
        <w:tc>
          <w:tcPr>
            <w:tcW w:w="1389" w:type="dxa"/>
            <w:vAlign w:val="center"/>
          </w:tcPr>
          <w:p w:rsidR="00731132" w:rsidRPr="00FF49B7" w:rsidRDefault="00731132" w:rsidP="00C85F50">
            <w:pPr>
              <w:spacing w:after="0" w:line="240" w:lineRule="auto"/>
              <w:ind w:left="-286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  <w:r w:rsidRPr="00FF49B7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  <w:t>NIE</w:t>
            </w:r>
          </w:p>
        </w:tc>
      </w:tr>
      <w:tr w:rsidR="00731132" w:rsidRPr="00FF49B7" w:rsidTr="00C85F50">
        <w:trPr>
          <w:trHeight w:val="581"/>
        </w:trPr>
        <w:tc>
          <w:tcPr>
            <w:tcW w:w="555" w:type="dxa"/>
            <w:vAlign w:val="center"/>
          </w:tcPr>
          <w:p w:rsidR="00731132" w:rsidRPr="00FF49B7" w:rsidRDefault="00731132" w:rsidP="00C85F50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6670" w:type="dxa"/>
            <w:gridSpan w:val="2"/>
            <w:vAlign w:val="center"/>
          </w:tcPr>
          <w:p w:rsidR="00731132" w:rsidRPr="00FF49B7" w:rsidRDefault="00731132" w:rsidP="0076272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FF49B7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 xml:space="preserve">Czy oferta </w:t>
            </w:r>
            <w:r w:rsidR="00BC793F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realizacji zadania została złożona do organu w terminie określonym w ogłoszeniu konkursowym</w:t>
            </w:r>
            <w:r w:rsidR="00762729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.</w:t>
            </w:r>
          </w:p>
        </w:tc>
        <w:tc>
          <w:tcPr>
            <w:tcW w:w="1275" w:type="dxa"/>
            <w:vAlign w:val="center"/>
          </w:tcPr>
          <w:p w:rsidR="00731132" w:rsidRPr="00FF49B7" w:rsidRDefault="00731132" w:rsidP="00C85F50"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</w:p>
        </w:tc>
        <w:tc>
          <w:tcPr>
            <w:tcW w:w="1389" w:type="dxa"/>
            <w:vAlign w:val="center"/>
          </w:tcPr>
          <w:p w:rsidR="00731132" w:rsidRPr="00FF49B7" w:rsidRDefault="00731132" w:rsidP="00C85F50"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</w:p>
        </w:tc>
      </w:tr>
      <w:tr w:rsidR="00731132" w:rsidRPr="00FF49B7" w:rsidTr="00C85F50">
        <w:trPr>
          <w:trHeight w:val="547"/>
        </w:trPr>
        <w:tc>
          <w:tcPr>
            <w:tcW w:w="555" w:type="dxa"/>
            <w:vAlign w:val="center"/>
          </w:tcPr>
          <w:p w:rsidR="00731132" w:rsidRPr="00FF49B7" w:rsidRDefault="00731132" w:rsidP="00C85F50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6670" w:type="dxa"/>
            <w:gridSpan w:val="2"/>
            <w:vAlign w:val="center"/>
          </w:tcPr>
          <w:p w:rsidR="00731132" w:rsidRPr="00FF49B7" w:rsidRDefault="00731132" w:rsidP="0076272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FF49B7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 xml:space="preserve">Czy </w:t>
            </w:r>
            <w:r w:rsidR="00762729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oferta realizacji zadania publicznego została</w:t>
            </w:r>
            <w:r w:rsidR="00762729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 xml:space="preserve"> wypełniana maszynowo/komputerowo, na druku zgodnym ze wzorem określonym w załączniku nr 1 do rozporządzenia  Przewodniczącego Komitetu Do Spraw Pożytku Publicznego z dnia 24 października 2018 r. w sprawie wzorów ofert i ramowych wzorów umów dotyczących realizacji zadań publicznych oraz wzorów sprawozdań z wykonania tych zadań</w:t>
            </w:r>
          </w:p>
        </w:tc>
        <w:tc>
          <w:tcPr>
            <w:tcW w:w="1275" w:type="dxa"/>
            <w:vAlign w:val="center"/>
          </w:tcPr>
          <w:p w:rsidR="00731132" w:rsidRPr="00FF49B7" w:rsidRDefault="00731132" w:rsidP="00C85F50"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</w:p>
        </w:tc>
        <w:tc>
          <w:tcPr>
            <w:tcW w:w="1389" w:type="dxa"/>
            <w:vAlign w:val="center"/>
          </w:tcPr>
          <w:p w:rsidR="00731132" w:rsidRPr="00FF49B7" w:rsidRDefault="00731132" w:rsidP="00C85F50"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</w:p>
        </w:tc>
      </w:tr>
      <w:tr w:rsidR="00731132" w:rsidRPr="00FF49B7" w:rsidTr="00C85F50">
        <w:trPr>
          <w:trHeight w:val="555"/>
        </w:trPr>
        <w:tc>
          <w:tcPr>
            <w:tcW w:w="555" w:type="dxa"/>
            <w:vAlign w:val="center"/>
          </w:tcPr>
          <w:p w:rsidR="00731132" w:rsidRPr="00FF49B7" w:rsidRDefault="00731132" w:rsidP="00C85F50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6670" w:type="dxa"/>
            <w:gridSpan w:val="2"/>
            <w:vAlign w:val="center"/>
          </w:tcPr>
          <w:p w:rsidR="00731132" w:rsidRPr="00FF49B7" w:rsidRDefault="00731132" w:rsidP="0076272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FF49B7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 xml:space="preserve">Czy </w:t>
            </w:r>
            <w:r w:rsidR="00762729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podmiot jest uprawniony do złożenia oferty?</w:t>
            </w:r>
          </w:p>
        </w:tc>
        <w:tc>
          <w:tcPr>
            <w:tcW w:w="1275" w:type="dxa"/>
            <w:vAlign w:val="center"/>
          </w:tcPr>
          <w:p w:rsidR="00731132" w:rsidRPr="00FF49B7" w:rsidRDefault="00731132" w:rsidP="00C85F50"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</w:p>
        </w:tc>
        <w:tc>
          <w:tcPr>
            <w:tcW w:w="1389" w:type="dxa"/>
            <w:vAlign w:val="center"/>
          </w:tcPr>
          <w:p w:rsidR="00731132" w:rsidRPr="00FF49B7" w:rsidRDefault="00731132" w:rsidP="00C85F50"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</w:p>
        </w:tc>
      </w:tr>
      <w:tr w:rsidR="00731132" w:rsidRPr="00FF49B7" w:rsidTr="00C85F50">
        <w:trPr>
          <w:trHeight w:val="569"/>
        </w:trPr>
        <w:tc>
          <w:tcPr>
            <w:tcW w:w="555" w:type="dxa"/>
            <w:vAlign w:val="center"/>
          </w:tcPr>
          <w:p w:rsidR="00731132" w:rsidRPr="00FF49B7" w:rsidRDefault="00731132" w:rsidP="00C85F50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6670" w:type="dxa"/>
            <w:gridSpan w:val="2"/>
            <w:vAlign w:val="center"/>
          </w:tcPr>
          <w:p w:rsidR="00731132" w:rsidRPr="00FF49B7" w:rsidRDefault="00731132" w:rsidP="00C85F5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FF49B7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 xml:space="preserve">Czy oferta </w:t>
            </w:r>
            <w:r w:rsidR="00762729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 xml:space="preserve">realizacji zadania publicznego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odpowiada na</w:t>
            </w:r>
            <w:r w:rsidRPr="00FF49B7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 xml:space="preserve"> wskazany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 xml:space="preserve"> w ogłoszeniu  rodzaj zadania</w:t>
            </w:r>
            <w:r w:rsidRPr="00FF49B7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?</w:t>
            </w:r>
          </w:p>
        </w:tc>
        <w:tc>
          <w:tcPr>
            <w:tcW w:w="1275" w:type="dxa"/>
            <w:vAlign w:val="center"/>
          </w:tcPr>
          <w:p w:rsidR="00731132" w:rsidRPr="00FF49B7" w:rsidRDefault="00731132" w:rsidP="00C85F50"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</w:p>
        </w:tc>
        <w:tc>
          <w:tcPr>
            <w:tcW w:w="1389" w:type="dxa"/>
            <w:vAlign w:val="center"/>
          </w:tcPr>
          <w:p w:rsidR="00731132" w:rsidRPr="00FF49B7" w:rsidRDefault="00731132" w:rsidP="00C85F50"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</w:p>
        </w:tc>
      </w:tr>
      <w:tr w:rsidR="00731132" w:rsidRPr="00FF49B7" w:rsidTr="00C85F50">
        <w:trPr>
          <w:trHeight w:val="265"/>
        </w:trPr>
        <w:tc>
          <w:tcPr>
            <w:tcW w:w="555" w:type="dxa"/>
            <w:vAlign w:val="center"/>
          </w:tcPr>
          <w:p w:rsidR="00731132" w:rsidRPr="00FF49B7" w:rsidRDefault="00731132" w:rsidP="00C85F50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6670" w:type="dxa"/>
            <w:gridSpan w:val="2"/>
            <w:vAlign w:val="center"/>
          </w:tcPr>
          <w:p w:rsidR="00731132" w:rsidRPr="00FF49B7" w:rsidRDefault="00762729" w:rsidP="00C85F5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Czy oferent wskazał rezultaty realizacji zadnia publicznego oraz dodatkowe informacje dotyczące rezultatów realizacji zadania?</w:t>
            </w:r>
            <w:r w:rsidR="00731132" w:rsidRPr="00FF49B7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?</w:t>
            </w:r>
          </w:p>
        </w:tc>
        <w:tc>
          <w:tcPr>
            <w:tcW w:w="1275" w:type="dxa"/>
            <w:vAlign w:val="center"/>
          </w:tcPr>
          <w:p w:rsidR="00731132" w:rsidRPr="00FF49B7" w:rsidRDefault="00731132" w:rsidP="00C85F50"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</w:p>
        </w:tc>
        <w:tc>
          <w:tcPr>
            <w:tcW w:w="1389" w:type="dxa"/>
            <w:vAlign w:val="center"/>
          </w:tcPr>
          <w:p w:rsidR="00731132" w:rsidRPr="00FF49B7" w:rsidRDefault="00731132" w:rsidP="00C85F50"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</w:p>
        </w:tc>
      </w:tr>
      <w:tr w:rsidR="00731132" w:rsidRPr="00FF49B7" w:rsidTr="00C85F50">
        <w:trPr>
          <w:trHeight w:val="425"/>
        </w:trPr>
        <w:tc>
          <w:tcPr>
            <w:tcW w:w="555" w:type="dxa"/>
            <w:vAlign w:val="center"/>
          </w:tcPr>
          <w:p w:rsidR="00731132" w:rsidRPr="00FF49B7" w:rsidRDefault="00731132" w:rsidP="00C85F50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6670" w:type="dxa"/>
            <w:gridSpan w:val="2"/>
            <w:vAlign w:val="center"/>
          </w:tcPr>
          <w:p w:rsidR="00731132" w:rsidRPr="00FF49B7" w:rsidRDefault="00762729" w:rsidP="0076272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 xml:space="preserve">Czy oferent wykazał </w:t>
            </w:r>
            <w:r w:rsidR="00731132" w:rsidRPr="00FF49B7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obowiązkowy wkład finansowy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 xml:space="preserve"> w wysokości minimum 10% wnioskowanej kwoty dotacji</w:t>
            </w:r>
            <w:r w:rsidR="00731132" w:rsidRPr="00FF49B7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?</w:t>
            </w:r>
          </w:p>
        </w:tc>
        <w:tc>
          <w:tcPr>
            <w:tcW w:w="1275" w:type="dxa"/>
            <w:vAlign w:val="center"/>
          </w:tcPr>
          <w:p w:rsidR="00731132" w:rsidRPr="00FF49B7" w:rsidRDefault="00731132" w:rsidP="00C85F50"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</w:p>
        </w:tc>
        <w:tc>
          <w:tcPr>
            <w:tcW w:w="1389" w:type="dxa"/>
            <w:vAlign w:val="center"/>
          </w:tcPr>
          <w:p w:rsidR="00731132" w:rsidRPr="00FF49B7" w:rsidRDefault="00731132" w:rsidP="00C85F50"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</w:p>
        </w:tc>
      </w:tr>
      <w:tr w:rsidR="00731132" w:rsidRPr="00FF49B7" w:rsidTr="00C85F50">
        <w:trPr>
          <w:trHeight w:val="417"/>
        </w:trPr>
        <w:tc>
          <w:tcPr>
            <w:tcW w:w="555" w:type="dxa"/>
            <w:vAlign w:val="center"/>
          </w:tcPr>
          <w:p w:rsidR="00731132" w:rsidRPr="00FF49B7" w:rsidRDefault="00731132" w:rsidP="00C85F50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</w:p>
        </w:tc>
        <w:tc>
          <w:tcPr>
            <w:tcW w:w="6670" w:type="dxa"/>
            <w:gridSpan w:val="2"/>
            <w:vAlign w:val="center"/>
          </w:tcPr>
          <w:p w:rsidR="00731132" w:rsidRPr="00FF49B7" w:rsidRDefault="00731132" w:rsidP="0076272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FF49B7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 xml:space="preserve">Czy oferent </w:t>
            </w:r>
            <w:r w:rsidR="00762729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wykazał obowiązkowy wkład własny niefinansowy (osobowy i rzeczowy)</w:t>
            </w:r>
            <w:r w:rsidR="00063D74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 xml:space="preserve"> w wysokości minimum 10% wnioskowanej kwoty dotacji</w:t>
            </w:r>
            <w:r w:rsidRPr="00FF49B7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?</w:t>
            </w:r>
          </w:p>
        </w:tc>
        <w:tc>
          <w:tcPr>
            <w:tcW w:w="1275" w:type="dxa"/>
            <w:vAlign w:val="center"/>
          </w:tcPr>
          <w:p w:rsidR="00731132" w:rsidRPr="00FF49B7" w:rsidRDefault="00731132" w:rsidP="00C85F50"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</w:p>
        </w:tc>
        <w:tc>
          <w:tcPr>
            <w:tcW w:w="1389" w:type="dxa"/>
            <w:vAlign w:val="center"/>
          </w:tcPr>
          <w:p w:rsidR="00731132" w:rsidRPr="00FF49B7" w:rsidRDefault="00731132" w:rsidP="00C85F50"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</w:p>
        </w:tc>
      </w:tr>
      <w:tr w:rsidR="00731132" w:rsidRPr="00FF49B7" w:rsidTr="00C85F50">
        <w:trPr>
          <w:trHeight w:val="409"/>
        </w:trPr>
        <w:tc>
          <w:tcPr>
            <w:tcW w:w="555" w:type="dxa"/>
            <w:vAlign w:val="center"/>
          </w:tcPr>
          <w:p w:rsidR="00731132" w:rsidRPr="00FF49B7" w:rsidRDefault="00731132" w:rsidP="00C85F50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</w:p>
        </w:tc>
        <w:tc>
          <w:tcPr>
            <w:tcW w:w="6670" w:type="dxa"/>
            <w:gridSpan w:val="2"/>
            <w:vAlign w:val="center"/>
          </w:tcPr>
          <w:p w:rsidR="00731132" w:rsidRPr="005130B7" w:rsidRDefault="00731132" w:rsidP="00063D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5130B7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 xml:space="preserve">Czy oferent </w:t>
            </w:r>
            <w:r w:rsidRPr="005130B7">
              <w:rPr>
                <w:rFonts w:ascii="Times New Roman" w:eastAsiaTheme="minorEastAsia" w:hAnsi="Times New Roman" w:cs="Times New Roman"/>
                <w:sz w:val="18"/>
                <w:szCs w:val="18"/>
                <w:lang w:eastAsia="pl-PL"/>
              </w:rPr>
              <w:t xml:space="preserve">złożył deklarację o odpłatnym lub nieodpłatnym wykonaniu zadania publicznego (część VI. Oferty „Inne informacje”) </w:t>
            </w:r>
            <w:r w:rsidRPr="005130B7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 xml:space="preserve">oraz uzupełnił  </w:t>
            </w:r>
            <w:r w:rsidR="00063D74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 xml:space="preserve">pkt VII </w:t>
            </w:r>
            <w:r w:rsidRPr="005130B7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?</w:t>
            </w:r>
          </w:p>
        </w:tc>
        <w:tc>
          <w:tcPr>
            <w:tcW w:w="1275" w:type="dxa"/>
            <w:vAlign w:val="center"/>
          </w:tcPr>
          <w:p w:rsidR="00731132" w:rsidRPr="00FF49B7" w:rsidRDefault="00731132" w:rsidP="00C85F50"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</w:p>
        </w:tc>
        <w:tc>
          <w:tcPr>
            <w:tcW w:w="1389" w:type="dxa"/>
            <w:vAlign w:val="center"/>
          </w:tcPr>
          <w:p w:rsidR="00731132" w:rsidRPr="00FF49B7" w:rsidRDefault="00731132" w:rsidP="00C85F50"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</w:p>
        </w:tc>
      </w:tr>
      <w:tr w:rsidR="00731132" w:rsidRPr="00FF49B7" w:rsidTr="00C85F50">
        <w:trPr>
          <w:trHeight w:val="624"/>
        </w:trPr>
        <w:tc>
          <w:tcPr>
            <w:tcW w:w="555" w:type="dxa"/>
            <w:vAlign w:val="center"/>
          </w:tcPr>
          <w:p w:rsidR="00731132" w:rsidRPr="00FF49B7" w:rsidRDefault="00731132" w:rsidP="00C85F50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</w:p>
        </w:tc>
        <w:tc>
          <w:tcPr>
            <w:tcW w:w="6670" w:type="dxa"/>
            <w:gridSpan w:val="2"/>
            <w:vAlign w:val="center"/>
          </w:tcPr>
          <w:p w:rsidR="00731132" w:rsidRPr="00FF49B7" w:rsidRDefault="00731132" w:rsidP="00063D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 xml:space="preserve">Czy </w:t>
            </w:r>
            <w:r w:rsidR="00063D74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zaplanowane do realizacji zadanie jest zgodne z celami statutowymi organizacji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?</w:t>
            </w:r>
          </w:p>
        </w:tc>
        <w:tc>
          <w:tcPr>
            <w:tcW w:w="1275" w:type="dxa"/>
            <w:vAlign w:val="center"/>
          </w:tcPr>
          <w:p w:rsidR="00731132" w:rsidRPr="00FF49B7" w:rsidRDefault="00731132" w:rsidP="00C85F50"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</w:p>
        </w:tc>
        <w:tc>
          <w:tcPr>
            <w:tcW w:w="1389" w:type="dxa"/>
            <w:vAlign w:val="center"/>
          </w:tcPr>
          <w:p w:rsidR="00731132" w:rsidRPr="00FF49B7" w:rsidRDefault="00731132" w:rsidP="00C85F50"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</w:p>
        </w:tc>
      </w:tr>
      <w:tr w:rsidR="00731132" w:rsidRPr="00FF49B7" w:rsidTr="00C85F50">
        <w:trPr>
          <w:trHeight w:val="495"/>
        </w:trPr>
        <w:tc>
          <w:tcPr>
            <w:tcW w:w="555" w:type="dxa"/>
            <w:vAlign w:val="center"/>
          </w:tcPr>
          <w:p w:rsidR="00731132" w:rsidRPr="00FF49B7" w:rsidRDefault="00731132" w:rsidP="00C85F50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</w:p>
        </w:tc>
        <w:tc>
          <w:tcPr>
            <w:tcW w:w="6670" w:type="dxa"/>
            <w:gridSpan w:val="2"/>
            <w:vAlign w:val="center"/>
          </w:tcPr>
          <w:p w:rsidR="00731132" w:rsidRPr="00FF49B7" w:rsidRDefault="00731132" w:rsidP="00063D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FF49B7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 xml:space="preserve">Czy </w:t>
            </w:r>
            <w:r w:rsidR="00063D74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wypełnione są wszystkie pola oferty</w:t>
            </w:r>
            <w:r w:rsidRPr="00FF49B7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?</w:t>
            </w:r>
          </w:p>
        </w:tc>
        <w:tc>
          <w:tcPr>
            <w:tcW w:w="1275" w:type="dxa"/>
            <w:vAlign w:val="center"/>
          </w:tcPr>
          <w:p w:rsidR="00731132" w:rsidRPr="00FF49B7" w:rsidRDefault="00731132" w:rsidP="00C85F50"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</w:p>
        </w:tc>
        <w:tc>
          <w:tcPr>
            <w:tcW w:w="1389" w:type="dxa"/>
            <w:vAlign w:val="center"/>
          </w:tcPr>
          <w:p w:rsidR="00731132" w:rsidRPr="00FF49B7" w:rsidRDefault="00731132" w:rsidP="00C85F50"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</w:p>
        </w:tc>
      </w:tr>
    </w:tbl>
    <w:p w:rsidR="00731132" w:rsidRPr="00FF49B7" w:rsidRDefault="00731132" w:rsidP="00731132">
      <w:pPr>
        <w:spacing w:after="0" w:line="240" w:lineRule="auto"/>
        <w:rPr>
          <w:rFonts w:ascii="Times New Roman" w:eastAsia="Times New Roman" w:hAnsi="Times New Roman" w:cs="Times New Roman"/>
          <w:vanish/>
          <w:sz w:val="18"/>
          <w:szCs w:val="18"/>
          <w:lang w:eastAsia="pl-PL"/>
        </w:rPr>
      </w:pPr>
    </w:p>
    <w:tbl>
      <w:tblPr>
        <w:tblpPr w:leftFromText="141" w:rightFromText="141" w:vertAnchor="text" w:horzAnchor="margin" w:tblpY="101"/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889"/>
      </w:tblGrid>
      <w:tr w:rsidR="00731132" w:rsidRPr="00FF49B7" w:rsidTr="00C85F50">
        <w:trPr>
          <w:trHeight w:val="2031"/>
        </w:trPr>
        <w:tc>
          <w:tcPr>
            <w:tcW w:w="9889" w:type="dxa"/>
            <w:vAlign w:val="center"/>
          </w:tcPr>
          <w:p w:rsidR="00731132" w:rsidRPr="00FF49B7" w:rsidRDefault="00731132" w:rsidP="00C85F50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  <w:p w:rsidR="00731132" w:rsidRPr="00FF49B7" w:rsidRDefault="00731132" w:rsidP="00C85F50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  <w:r w:rsidRPr="00FF49B7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  <w:t>Oferta spełnia kryteria formalne</w:t>
            </w:r>
          </w:p>
          <w:p w:rsidR="00731132" w:rsidRPr="00FF49B7" w:rsidRDefault="00731132" w:rsidP="00C85F50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  <w:p w:rsidR="00731132" w:rsidRPr="005332E2" w:rsidRDefault="00731132" w:rsidP="00C85F50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  <w:r w:rsidRPr="005332E2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  <w:t>Oferta nie spełnia kryteriów formalnych</w:t>
            </w:r>
          </w:p>
          <w:p w:rsidR="00731132" w:rsidRPr="00FF49B7" w:rsidRDefault="00731132" w:rsidP="00C85F50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  <w:p w:rsidR="00731132" w:rsidRPr="00FF49B7" w:rsidRDefault="00731132" w:rsidP="00C85F50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FF49B7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Data i podpis osoby dokonującej oceny formalnej:</w:t>
            </w:r>
          </w:p>
          <w:p w:rsidR="00731132" w:rsidRPr="00FF49B7" w:rsidRDefault="00731132" w:rsidP="00C85F50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  <w:p w:rsidR="00731132" w:rsidRPr="00FF49B7" w:rsidRDefault="00731132" w:rsidP="00C85F50">
            <w:pPr>
              <w:spacing w:after="0" w:line="240" w:lineRule="auto"/>
              <w:ind w:right="-108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FF49B7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...................................................................</w:t>
            </w:r>
          </w:p>
          <w:p w:rsidR="00731132" w:rsidRPr="00FF49B7" w:rsidRDefault="00731132" w:rsidP="00C85F50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</w:tr>
    </w:tbl>
    <w:p w:rsidR="00731132" w:rsidRDefault="00731132" w:rsidP="00731132"/>
    <w:p w:rsidR="00731132" w:rsidRDefault="00731132" w:rsidP="00731132"/>
    <w:p w:rsidR="00731132" w:rsidRDefault="00731132" w:rsidP="00731132"/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55"/>
        <w:gridCol w:w="7491"/>
        <w:gridCol w:w="1843"/>
      </w:tblGrid>
      <w:tr w:rsidR="00731132" w:rsidRPr="00FF49B7" w:rsidTr="00C85F50">
        <w:trPr>
          <w:trHeight w:val="794"/>
        </w:trPr>
        <w:tc>
          <w:tcPr>
            <w:tcW w:w="8046" w:type="dxa"/>
            <w:gridSpan w:val="2"/>
            <w:vAlign w:val="center"/>
          </w:tcPr>
          <w:p w:rsidR="00731132" w:rsidRPr="00FF49B7" w:rsidRDefault="00731132" w:rsidP="00C85F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  <w:r w:rsidRPr="00FF49B7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  <w:lastRenderedPageBreak/>
              <w:t>Kryterium Oceny</w:t>
            </w:r>
          </w:p>
        </w:tc>
        <w:tc>
          <w:tcPr>
            <w:tcW w:w="1843" w:type="dxa"/>
            <w:vAlign w:val="center"/>
          </w:tcPr>
          <w:p w:rsidR="00731132" w:rsidRPr="00FF49B7" w:rsidRDefault="00731132" w:rsidP="00C85F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  <w:r w:rsidRPr="00FF49B7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  <w:t>Punktacja</w:t>
            </w:r>
          </w:p>
          <w:p w:rsidR="00731132" w:rsidRPr="00FF49B7" w:rsidRDefault="00731132" w:rsidP="00C85F50">
            <w:pPr>
              <w:pStyle w:val="Akapitzlist"/>
              <w:spacing w:after="0" w:line="240" w:lineRule="auto"/>
              <w:ind w:left="-108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  <w:r w:rsidRPr="00FF49B7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  <w:t>0 - 5</w:t>
            </w:r>
          </w:p>
          <w:p w:rsidR="00731132" w:rsidRPr="00FF49B7" w:rsidRDefault="00A36DF8" w:rsidP="00C85F50">
            <w:pPr>
              <w:pStyle w:val="Akapitzlist"/>
              <w:spacing w:after="0" w:line="240" w:lineRule="auto"/>
              <w:ind w:left="-108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  <w:t>/max. 60</w:t>
            </w:r>
            <w:r w:rsidR="00731132" w:rsidRPr="00FF49B7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  <w:t xml:space="preserve"> pkt./</w:t>
            </w:r>
          </w:p>
        </w:tc>
      </w:tr>
      <w:tr w:rsidR="00731132" w:rsidRPr="00FF49B7" w:rsidTr="00C85F50">
        <w:trPr>
          <w:trHeight w:val="610"/>
        </w:trPr>
        <w:tc>
          <w:tcPr>
            <w:tcW w:w="9889" w:type="dxa"/>
            <w:gridSpan w:val="3"/>
            <w:vAlign w:val="center"/>
          </w:tcPr>
          <w:p w:rsidR="00731132" w:rsidRPr="00FF49B7" w:rsidRDefault="00731132" w:rsidP="00C85F5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  <w:r w:rsidRPr="00FF49B7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  <w:t>Merytoryczna zawartość oferty</w:t>
            </w:r>
          </w:p>
        </w:tc>
      </w:tr>
      <w:tr w:rsidR="00731132" w:rsidRPr="00FF49B7" w:rsidTr="00A36DF8">
        <w:trPr>
          <w:trHeight w:val="649"/>
        </w:trPr>
        <w:tc>
          <w:tcPr>
            <w:tcW w:w="555" w:type="dxa"/>
            <w:vAlign w:val="center"/>
          </w:tcPr>
          <w:p w:rsidR="00731132" w:rsidRPr="00FF49B7" w:rsidRDefault="00731132" w:rsidP="00C85F50">
            <w:pPr>
              <w:numPr>
                <w:ilvl w:val="0"/>
                <w:numId w:val="3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7491" w:type="dxa"/>
            <w:vAlign w:val="center"/>
          </w:tcPr>
          <w:p w:rsidR="00731132" w:rsidRPr="00FF49B7" w:rsidRDefault="005C0574" w:rsidP="00A36DF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Zgodność celów zadania z celem wskazanym w ogłoszeniu.</w:t>
            </w:r>
          </w:p>
        </w:tc>
        <w:tc>
          <w:tcPr>
            <w:tcW w:w="1843" w:type="dxa"/>
            <w:vAlign w:val="center"/>
          </w:tcPr>
          <w:p w:rsidR="00731132" w:rsidRPr="00FF49B7" w:rsidRDefault="00731132" w:rsidP="00C85F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</w:p>
        </w:tc>
      </w:tr>
      <w:tr w:rsidR="00731132" w:rsidRPr="00FF49B7" w:rsidTr="00A36DF8">
        <w:trPr>
          <w:trHeight w:val="559"/>
        </w:trPr>
        <w:tc>
          <w:tcPr>
            <w:tcW w:w="555" w:type="dxa"/>
            <w:vAlign w:val="center"/>
          </w:tcPr>
          <w:p w:rsidR="00731132" w:rsidRPr="00FF49B7" w:rsidRDefault="00731132" w:rsidP="00C85F50">
            <w:pPr>
              <w:numPr>
                <w:ilvl w:val="0"/>
                <w:numId w:val="3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7491" w:type="dxa"/>
            <w:vAlign w:val="center"/>
          </w:tcPr>
          <w:p w:rsidR="00731132" w:rsidRPr="00FF49B7" w:rsidRDefault="005C0574" w:rsidP="00C85F5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Przydatność zadania dla resortu obrony narodowej.</w:t>
            </w:r>
          </w:p>
        </w:tc>
        <w:tc>
          <w:tcPr>
            <w:tcW w:w="1843" w:type="dxa"/>
            <w:vAlign w:val="center"/>
          </w:tcPr>
          <w:p w:rsidR="00731132" w:rsidRPr="00FF49B7" w:rsidRDefault="00731132" w:rsidP="00C85F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</w:p>
        </w:tc>
      </w:tr>
      <w:tr w:rsidR="00731132" w:rsidRPr="00FF49B7" w:rsidTr="00A36DF8">
        <w:trPr>
          <w:trHeight w:val="567"/>
        </w:trPr>
        <w:tc>
          <w:tcPr>
            <w:tcW w:w="555" w:type="dxa"/>
            <w:vAlign w:val="center"/>
          </w:tcPr>
          <w:p w:rsidR="00731132" w:rsidRPr="00FF49B7" w:rsidRDefault="00731132" w:rsidP="00C85F50">
            <w:pPr>
              <w:numPr>
                <w:ilvl w:val="0"/>
                <w:numId w:val="3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7491" w:type="dxa"/>
            <w:vAlign w:val="center"/>
          </w:tcPr>
          <w:p w:rsidR="00731132" w:rsidRDefault="005C0574" w:rsidP="00C85F5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Możliwość i realność wykonania zadania.</w:t>
            </w:r>
          </w:p>
        </w:tc>
        <w:tc>
          <w:tcPr>
            <w:tcW w:w="1843" w:type="dxa"/>
            <w:vAlign w:val="center"/>
          </w:tcPr>
          <w:p w:rsidR="00731132" w:rsidRPr="00FF49B7" w:rsidRDefault="00731132" w:rsidP="00C85F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</w:p>
        </w:tc>
      </w:tr>
      <w:tr w:rsidR="00731132" w:rsidRPr="00FF49B7" w:rsidTr="00A36DF8">
        <w:trPr>
          <w:trHeight w:val="547"/>
        </w:trPr>
        <w:tc>
          <w:tcPr>
            <w:tcW w:w="555" w:type="dxa"/>
            <w:vAlign w:val="center"/>
          </w:tcPr>
          <w:p w:rsidR="00731132" w:rsidRPr="00FF49B7" w:rsidRDefault="00731132" w:rsidP="00C85F50">
            <w:pPr>
              <w:numPr>
                <w:ilvl w:val="0"/>
                <w:numId w:val="3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7491" w:type="dxa"/>
            <w:vAlign w:val="center"/>
          </w:tcPr>
          <w:p w:rsidR="00731132" w:rsidRPr="00FF49B7" w:rsidRDefault="005C0574" w:rsidP="00C85F5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Trafność zidentyfikowania grupy docelowej.</w:t>
            </w:r>
          </w:p>
        </w:tc>
        <w:tc>
          <w:tcPr>
            <w:tcW w:w="1843" w:type="dxa"/>
            <w:vAlign w:val="center"/>
          </w:tcPr>
          <w:p w:rsidR="00731132" w:rsidRPr="00FF49B7" w:rsidRDefault="00731132" w:rsidP="00C85F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</w:p>
        </w:tc>
      </w:tr>
      <w:tr w:rsidR="00731132" w:rsidRPr="00FF49B7" w:rsidTr="00586C90">
        <w:trPr>
          <w:trHeight w:val="641"/>
        </w:trPr>
        <w:tc>
          <w:tcPr>
            <w:tcW w:w="555" w:type="dxa"/>
            <w:vAlign w:val="center"/>
          </w:tcPr>
          <w:p w:rsidR="00731132" w:rsidRPr="00FF49B7" w:rsidRDefault="00731132" w:rsidP="00C85F50">
            <w:pPr>
              <w:numPr>
                <w:ilvl w:val="0"/>
                <w:numId w:val="3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7491" w:type="dxa"/>
            <w:vAlign w:val="center"/>
          </w:tcPr>
          <w:p w:rsidR="00731132" w:rsidRPr="00FF49B7" w:rsidRDefault="00586C90" w:rsidP="00C85F5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P</w:t>
            </w:r>
            <w:r w:rsidR="005C0574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rzewidywan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e rezultaty realizacji zadania oraz ich efektywność w zakresie osiągniecia celu zadania.</w:t>
            </w:r>
          </w:p>
        </w:tc>
        <w:tc>
          <w:tcPr>
            <w:tcW w:w="1843" w:type="dxa"/>
            <w:vAlign w:val="center"/>
          </w:tcPr>
          <w:p w:rsidR="00731132" w:rsidRPr="00FF49B7" w:rsidRDefault="00731132" w:rsidP="00C85F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</w:p>
        </w:tc>
      </w:tr>
      <w:tr w:rsidR="00731132" w:rsidRPr="00FF49B7" w:rsidTr="00C85F50">
        <w:trPr>
          <w:trHeight w:val="841"/>
        </w:trPr>
        <w:tc>
          <w:tcPr>
            <w:tcW w:w="555" w:type="dxa"/>
            <w:vAlign w:val="center"/>
          </w:tcPr>
          <w:p w:rsidR="00731132" w:rsidRPr="00FF49B7" w:rsidRDefault="00731132" w:rsidP="00C85F50">
            <w:pPr>
              <w:numPr>
                <w:ilvl w:val="0"/>
                <w:numId w:val="3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7491" w:type="dxa"/>
            <w:vAlign w:val="center"/>
          </w:tcPr>
          <w:p w:rsidR="00731132" w:rsidRPr="00FF49B7" w:rsidRDefault="00586C90" w:rsidP="00C85F5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 xml:space="preserve">Weryfikowalność zakładanych rezultatów (określone liczbowe, procentowe itp.) wymierność, realność i możliwość do osiągnięcia dzięki realizacji zaplanowanych działań. </w:t>
            </w:r>
          </w:p>
        </w:tc>
        <w:tc>
          <w:tcPr>
            <w:tcW w:w="1843" w:type="dxa"/>
            <w:vAlign w:val="center"/>
          </w:tcPr>
          <w:p w:rsidR="00731132" w:rsidRPr="00FF49B7" w:rsidRDefault="00731132" w:rsidP="00C85F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</w:p>
        </w:tc>
      </w:tr>
      <w:tr w:rsidR="00731132" w:rsidRPr="00FF49B7" w:rsidTr="00586C90">
        <w:trPr>
          <w:trHeight w:val="509"/>
        </w:trPr>
        <w:tc>
          <w:tcPr>
            <w:tcW w:w="555" w:type="dxa"/>
            <w:vAlign w:val="center"/>
          </w:tcPr>
          <w:p w:rsidR="00731132" w:rsidRPr="00FF49B7" w:rsidRDefault="00731132" w:rsidP="00C85F50">
            <w:pPr>
              <w:numPr>
                <w:ilvl w:val="0"/>
                <w:numId w:val="3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7491" w:type="dxa"/>
            <w:vAlign w:val="center"/>
          </w:tcPr>
          <w:p w:rsidR="00731132" w:rsidRPr="00FF49B7" w:rsidRDefault="00586C90" w:rsidP="00C85F5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Przejrzystość opisu działań</w:t>
            </w:r>
          </w:p>
        </w:tc>
        <w:tc>
          <w:tcPr>
            <w:tcW w:w="1843" w:type="dxa"/>
            <w:vAlign w:val="center"/>
          </w:tcPr>
          <w:p w:rsidR="00731132" w:rsidRPr="00FF49B7" w:rsidRDefault="00731132" w:rsidP="00C85F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</w:p>
        </w:tc>
      </w:tr>
      <w:tr w:rsidR="00731132" w:rsidRPr="00FF49B7" w:rsidTr="00A36DF8">
        <w:trPr>
          <w:trHeight w:val="385"/>
        </w:trPr>
        <w:tc>
          <w:tcPr>
            <w:tcW w:w="555" w:type="dxa"/>
            <w:vAlign w:val="center"/>
          </w:tcPr>
          <w:p w:rsidR="00731132" w:rsidRPr="00FF49B7" w:rsidRDefault="00731132" w:rsidP="00C85F50">
            <w:pPr>
              <w:numPr>
                <w:ilvl w:val="0"/>
                <w:numId w:val="3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7491" w:type="dxa"/>
            <w:vAlign w:val="center"/>
          </w:tcPr>
          <w:p w:rsidR="00731132" w:rsidRPr="00FF49B7" w:rsidRDefault="00586C90" w:rsidP="00C85F5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Przejrzystość harmonogramu działań</w:t>
            </w:r>
            <w:r w:rsidR="00731132" w:rsidRPr="00FF49B7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.</w:t>
            </w:r>
          </w:p>
        </w:tc>
        <w:tc>
          <w:tcPr>
            <w:tcW w:w="1843" w:type="dxa"/>
            <w:vAlign w:val="center"/>
          </w:tcPr>
          <w:p w:rsidR="00731132" w:rsidRPr="00FF49B7" w:rsidRDefault="00731132" w:rsidP="00C85F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</w:p>
        </w:tc>
      </w:tr>
      <w:tr w:rsidR="00586C90" w:rsidRPr="00FF49B7" w:rsidTr="00586C90">
        <w:trPr>
          <w:trHeight w:val="551"/>
        </w:trPr>
        <w:tc>
          <w:tcPr>
            <w:tcW w:w="555" w:type="dxa"/>
            <w:vAlign w:val="center"/>
          </w:tcPr>
          <w:p w:rsidR="00586C90" w:rsidRPr="00FF49B7" w:rsidRDefault="00586C90" w:rsidP="00C85F50">
            <w:pPr>
              <w:numPr>
                <w:ilvl w:val="0"/>
                <w:numId w:val="3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7491" w:type="dxa"/>
            <w:vAlign w:val="center"/>
          </w:tcPr>
          <w:p w:rsidR="00586C90" w:rsidRDefault="00586C90" w:rsidP="00C85F5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Przejrzystość kalkulacji przewidywanych kosztów realizacji zadania</w:t>
            </w:r>
          </w:p>
        </w:tc>
        <w:tc>
          <w:tcPr>
            <w:tcW w:w="1843" w:type="dxa"/>
            <w:vAlign w:val="center"/>
          </w:tcPr>
          <w:p w:rsidR="00586C90" w:rsidRPr="00FF49B7" w:rsidRDefault="00586C90" w:rsidP="00C85F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</w:p>
        </w:tc>
      </w:tr>
      <w:tr w:rsidR="00586C90" w:rsidRPr="00FF49B7" w:rsidTr="00A36DF8">
        <w:trPr>
          <w:trHeight w:val="700"/>
        </w:trPr>
        <w:tc>
          <w:tcPr>
            <w:tcW w:w="555" w:type="dxa"/>
            <w:vAlign w:val="center"/>
          </w:tcPr>
          <w:p w:rsidR="00586C90" w:rsidRPr="00FF49B7" w:rsidRDefault="00586C90" w:rsidP="00C85F50">
            <w:pPr>
              <w:numPr>
                <w:ilvl w:val="0"/>
                <w:numId w:val="3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7491" w:type="dxa"/>
            <w:vAlign w:val="center"/>
          </w:tcPr>
          <w:p w:rsidR="00586C90" w:rsidRDefault="00A36DF8" w:rsidP="00C85F5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Zasadność przedstawionej kalkulacji kosztów realizacji zadnia publicznego, w tym  a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 xml:space="preserve">dekwatność proponowanych stawek jednostkowych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w odniesieniu do celów, rezultatów i zakresu rzeczowego zadania, które obejmuje ofert.</w:t>
            </w:r>
          </w:p>
        </w:tc>
        <w:tc>
          <w:tcPr>
            <w:tcW w:w="1843" w:type="dxa"/>
            <w:vAlign w:val="center"/>
          </w:tcPr>
          <w:p w:rsidR="00586C90" w:rsidRPr="00FF49B7" w:rsidRDefault="00586C90" w:rsidP="00C85F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</w:p>
        </w:tc>
      </w:tr>
      <w:tr w:rsidR="00A36DF8" w:rsidRPr="00FF49B7" w:rsidTr="00A36DF8">
        <w:trPr>
          <w:trHeight w:val="555"/>
        </w:trPr>
        <w:tc>
          <w:tcPr>
            <w:tcW w:w="555" w:type="dxa"/>
            <w:vAlign w:val="center"/>
          </w:tcPr>
          <w:p w:rsidR="00A36DF8" w:rsidRPr="00FF49B7" w:rsidRDefault="00A36DF8" w:rsidP="00C85F50">
            <w:pPr>
              <w:numPr>
                <w:ilvl w:val="0"/>
                <w:numId w:val="3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7491" w:type="dxa"/>
            <w:vAlign w:val="center"/>
          </w:tcPr>
          <w:p w:rsidR="00A36DF8" w:rsidRDefault="00A36DF8" w:rsidP="00C85F5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 xml:space="preserve">Wysokość finansowego i niefinansowego wkładu oferenta w realizację przedsięwzięcia oraz posiadane zasoby lokalowe i sprzętowe </w:t>
            </w:r>
          </w:p>
        </w:tc>
        <w:tc>
          <w:tcPr>
            <w:tcW w:w="1843" w:type="dxa"/>
            <w:vAlign w:val="center"/>
          </w:tcPr>
          <w:p w:rsidR="00A36DF8" w:rsidRPr="00FF49B7" w:rsidRDefault="00A36DF8" w:rsidP="00C85F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</w:p>
        </w:tc>
      </w:tr>
      <w:tr w:rsidR="00731132" w:rsidRPr="00FF49B7" w:rsidTr="00A36DF8">
        <w:trPr>
          <w:trHeight w:val="555"/>
        </w:trPr>
        <w:tc>
          <w:tcPr>
            <w:tcW w:w="555" w:type="dxa"/>
            <w:vAlign w:val="center"/>
          </w:tcPr>
          <w:p w:rsidR="00731132" w:rsidRPr="00FF49B7" w:rsidRDefault="00731132" w:rsidP="00C85F50">
            <w:pPr>
              <w:numPr>
                <w:ilvl w:val="0"/>
                <w:numId w:val="3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7491" w:type="dxa"/>
            <w:vAlign w:val="center"/>
          </w:tcPr>
          <w:p w:rsidR="00731132" w:rsidRPr="00FF49B7" w:rsidRDefault="00A36DF8" w:rsidP="00C85F5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Doświadczenie (osób i organizacji) i kwalifikacje osób zaangażowanych w realizację zadania</w:t>
            </w:r>
          </w:p>
        </w:tc>
        <w:tc>
          <w:tcPr>
            <w:tcW w:w="1843" w:type="dxa"/>
            <w:vAlign w:val="center"/>
          </w:tcPr>
          <w:p w:rsidR="00731132" w:rsidRPr="00FF49B7" w:rsidRDefault="00731132" w:rsidP="00C85F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</w:p>
        </w:tc>
      </w:tr>
      <w:tr w:rsidR="00731132" w:rsidRPr="00FF49B7" w:rsidTr="00C85F50">
        <w:trPr>
          <w:trHeight w:val="705"/>
        </w:trPr>
        <w:tc>
          <w:tcPr>
            <w:tcW w:w="8046" w:type="dxa"/>
            <w:gridSpan w:val="2"/>
            <w:vAlign w:val="center"/>
          </w:tcPr>
          <w:p w:rsidR="00731132" w:rsidRPr="00FF49B7" w:rsidRDefault="00731132" w:rsidP="00C85F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  <w:r w:rsidRPr="00FF49B7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  <w:t>SUMA</w:t>
            </w:r>
          </w:p>
        </w:tc>
        <w:tc>
          <w:tcPr>
            <w:tcW w:w="1843" w:type="dxa"/>
            <w:vAlign w:val="center"/>
          </w:tcPr>
          <w:p w:rsidR="00731132" w:rsidRPr="00FF49B7" w:rsidRDefault="00731132" w:rsidP="00C85F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</w:p>
        </w:tc>
      </w:tr>
      <w:tr w:rsidR="00731132" w:rsidRPr="00FF49B7" w:rsidTr="00C85F50">
        <w:trPr>
          <w:trHeight w:val="705"/>
        </w:trPr>
        <w:tc>
          <w:tcPr>
            <w:tcW w:w="9889" w:type="dxa"/>
            <w:gridSpan w:val="3"/>
            <w:vAlign w:val="center"/>
          </w:tcPr>
          <w:p w:rsidR="00731132" w:rsidRPr="00FF49B7" w:rsidRDefault="00731132" w:rsidP="00C85F5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u w:val="single"/>
                <w:lang w:eastAsia="pl-PL"/>
              </w:rPr>
            </w:pPr>
          </w:p>
          <w:p w:rsidR="00731132" w:rsidRPr="00FF49B7" w:rsidRDefault="00731132" w:rsidP="00C85F5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u w:val="single"/>
                <w:lang w:eastAsia="pl-PL"/>
              </w:rPr>
            </w:pPr>
            <w:r w:rsidRPr="00FF49B7">
              <w:rPr>
                <w:rFonts w:ascii="Times New Roman" w:eastAsia="Times New Roman" w:hAnsi="Times New Roman" w:cs="Times New Roman"/>
                <w:b/>
                <w:sz w:val="18"/>
                <w:szCs w:val="18"/>
                <w:u w:val="single"/>
                <w:lang w:eastAsia="pl-PL"/>
              </w:rPr>
              <w:t>KRYTERIA OCENY MERYTORYCZNEJ WNIOSKU</w:t>
            </w:r>
          </w:p>
          <w:p w:rsidR="00731132" w:rsidRPr="00FF49B7" w:rsidRDefault="00731132" w:rsidP="00C85F5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u w:val="single"/>
                <w:lang w:eastAsia="pl-PL"/>
              </w:rPr>
            </w:pPr>
          </w:p>
          <w:p w:rsidR="00731132" w:rsidRPr="00FF49B7" w:rsidRDefault="00731132" w:rsidP="00C85F5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FF49B7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Wniosek w każdym z kryteriów 1-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9</w:t>
            </w:r>
            <w:r w:rsidRPr="00FF49B7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 xml:space="preserve"> jest oceniany w skali od 0 do 5 punktów, przy czym liczba przyznanych punktów oznacza ocenę danego kryterium w stopniu:</w:t>
            </w:r>
          </w:p>
          <w:p w:rsidR="00731132" w:rsidRPr="00FF49B7" w:rsidRDefault="00731132" w:rsidP="00C85F5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  <w:p w:rsidR="00731132" w:rsidRPr="00FF49B7" w:rsidRDefault="00731132" w:rsidP="00C85F5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FF49B7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5 - doskonałym</w:t>
            </w:r>
          </w:p>
          <w:p w:rsidR="00731132" w:rsidRPr="00FF49B7" w:rsidRDefault="00731132" w:rsidP="00C85F5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FF49B7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4 - bardzo dobrym</w:t>
            </w:r>
          </w:p>
          <w:p w:rsidR="00731132" w:rsidRPr="00FF49B7" w:rsidRDefault="00731132" w:rsidP="00C85F5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FF49B7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3 - dobrym</w:t>
            </w:r>
          </w:p>
          <w:p w:rsidR="00731132" w:rsidRPr="00FF49B7" w:rsidRDefault="00731132" w:rsidP="00C85F5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FF49B7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2 - przeciętnym</w:t>
            </w:r>
          </w:p>
          <w:p w:rsidR="00731132" w:rsidRPr="00FF49B7" w:rsidRDefault="00731132" w:rsidP="00C85F5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FF49B7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1 - niskim</w:t>
            </w:r>
          </w:p>
          <w:p w:rsidR="00731132" w:rsidRPr="00FF49B7" w:rsidRDefault="00731132" w:rsidP="00C85F5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FF49B7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0 - niedostatecznym</w:t>
            </w:r>
          </w:p>
          <w:p w:rsidR="00731132" w:rsidRPr="00FF49B7" w:rsidRDefault="00731132" w:rsidP="00C85F5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u w:val="single"/>
                <w:lang w:eastAsia="pl-PL"/>
              </w:rPr>
            </w:pPr>
          </w:p>
        </w:tc>
      </w:tr>
    </w:tbl>
    <w:p w:rsidR="00731132" w:rsidRPr="00FF49B7" w:rsidRDefault="00731132" w:rsidP="00731132">
      <w:pPr>
        <w:spacing w:after="0" w:line="240" w:lineRule="auto"/>
        <w:rPr>
          <w:rFonts w:ascii="Times New Roman" w:eastAsia="Times New Roman" w:hAnsi="Times New Roman" w:cs="Times New Roman"/>
          <w:sz w:val="18"/>
          <w:szCs w:val="18"/>
          <w:lang w:eastAsia="pl-PL"/>
        </w:rPr>
      </w:pPr>
    </w:p>
    <w:p w:rsidR="00731132" w:rsidRPr="00FF49B7" w:rsidRDefault="00731132" w:rsidP="00731132">
      <w:pPr>
        <w:spacing w:after="0" w:line="240" w:lineRule="auto"/>
        <w:rPr>
          <w:rFonts w:ascii="Times New Roman" w:eastAsia="Times New Roman" w:hAnsi="Times New Roman" w:cs="Times New Roman"/>
          <w:sz w:val="18"/>
          <w:szCs w:val="18"/>
          <w:lang w:eastAsia="pl-PL"/>
        </w:rPr>
      </w:pPr>
    </w:p>
    <w:p w:rsidR="00731132" w:rsidRPr="00FF49B7" w:rsidRDefault="00731132" w:rsidP="00731132">
      <w:pPr>
        <w:spacing w:after="0" w:line="240" w:lineRule="auto"/>
        <w:rPr>
          <w:rFonts w:ascii="Times New Roman" w:eastAsia="Times New Roman" w:hAnsi="Times New Roman" w:cs="Times New Roman"/>
          <w:sz w:val="18"/>
          <w:szCs w:val="18"/>
          <w:lang w:eastAsia="pl-PL"/>
        </w:rPr>
      </w:pPr>
    </w:p>
    <w:p w:rsidR="00731132" w:rsidRPr="00FF49B7" w:rsidRDefault="00731132" w:rsidP="00731132">
      <w:pPr>
        <w:spacing w:after="0" w:line="240" w:lineRule="auto"/>
        <w:rPr>
          <w:rFonts w:ascii="Times New Roman" w:eastAsia="Times New Roman" w:hAnsi="Times New Roman" w:cs="Times New Roman"/>
          <w:sz w:val="18"/>
          <w:szCs w:val="18"/>
          <w:lang w:eastAsia="pl-PL"/>
        </w:rPr>
      </w:pPr>
    </w:p>
    <w:p w:rsidR="00731132" w:rsidRPr="00FF49B7" w:rsidRDefault="00731132" w:rsidP="00731132">
      <w:pPr>
        <w:spacing w:after="0" w:line="240" w:lineRule="auto"/>
        <w:rPr>
          <w:rFonts w:ascii="Times New Roman" w:eastAsia="Times New Roman" w:hAnsi="Times New Roman" w:cs="Times New Roman"/>
          <w:sz w:val="18"/>
          <w:szCs w:val="18"/>
          <w:lang w:eastAsia="pl-PL"/>
        </w:rPr>
      </w:pPr>
    </w:p>
    <w:p w:rsidR="00731132" w:rsidRPr="00FF49B7" w:rsidRDefault="00731132" w:rsidP="00731132">
      <w:pPr>
        <w:spacing w:after="0" w:line="240" w:lineRule="auto"/>
        <w:rPr>
          <w:rFonts w:ascii="Times New Roman" w:eastAsia="Times New Roman" w:hAnsi="Times New Roman" w:cs="Times New Roman"/>
          <w:sz w:val="18"/>
          <w:szCs w:val="18"/>
          <w:lang w:eastAsia="pl-PL"/>
        </w:rPr>
      </w:pPr>
    </w:p>
    <w:p w:rsidR="00731132" w:rsidRPr="00FF49B7" w:rsidRDefault="00731132" w:rsidP="00731132">
      <w:pPr>
        <w:spacing w:after="0" w:line="240" w:lineRule="auto"/>
        <w:rPr>
          <w:rFonts w:ascii="Times New Roman" w:eastAsia="Times New Roman" w:hAnsi="Times New Roman" w:cs="Times New Roman"/>
          <w:sz w:val="18"/>
          <w:szCs w:val="18"/>
          <w:lang w:eastAsia="pl-PL"/>
        </w:rPr>
      </w:pPr>
    </w:p>
    <w:p w:rsidR="00731132" w:rsidRDefault="00731132" w:rsidP="00731132">
      <w:pPr>
        <w:spacing w:after="0" w:line="240" w:lineRule="auto"/>
        <w:rPr>
          <w:rFonts w:ascii="Times New Roman" w:eastAsia="Times New Roman" w:hAnsi="Times New Roman" w:cs="Times New Roman"/>
          <w:sz w:val="18"/>
          <w:szCs w:val="18"/>
          <w:lang w:eastAsia="pl-PL"/>
        </w:rPr>
      </w:pPr>
    </w:p>
    <w:p w:rsidR="00731132" w:rsidRDefault="00731132" w:rsidP="00731132">
      <w:pPr>
        <w:spacing w:after="0" w:line="240" w:lineRule="auto"/>
        <w:rPr>
          <w:rFonts w:ascii="Times New Roman" w:eastAsia="Times New Roman" w:hAnsi="Times New Roman" w:cs="Times New Roman"/>
          <w:sz w:val="18"/>
          <w:szCs w:val="18"/>
          <w:lang w:eastAsia="pl-PL"/>
        </w:rPr>
      </w:pPr>
    </w:p>
    <w:p w:rsidR="00731132" w:rsidRPr="00FF49B7" w:rsidRDefault="00731132" w:rsidP="00731132">
      <w:pPr>
        <w:spacing w:after="0" w:line="240" w:lineRule="auto"/>
        <w:rPr>
          <w:rFonts w:ascii="Times New Roman" w:eastAsia="Times New Roman" w:hAnsi="Times New Roman" w:cs="Times New Roman"/>
          <w:sz w:val="18"/>
          <w:szCs w:val="18"/>
          <w:lang w:eastAsia="pl-PL"/>
        </w:rPr>
      </w:pPr>
    </w:p>
    <w:p w:rsidR="00731132" w:rsidRPr="00FF49B7" w:rsidRDefault="00731132" w:rsidP="00731132">
      <w:pPr>
        <w:spacing w:after="0" w:line="240" w:lineRule="auto"/>
        <w:rPr>
          <w:rFonts w:ascii="Times New Roman" w:eastAsia="Times New Roman" w:hAnsi="Times New Roman" w:cs="Times New Roman"/>
          <w:sz w:val="18"/>
          <w:szCs w:val="18"/>
          <w:lang w:eastAsia="pl-PL"/>
        </w:rPr>
      </w:pP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747"/>
      </w:tblGrid>
      <w:tr w:rsidR="00731132" w:rsidRPr="00FF49B7" w:rsidTr="00C85F50">
        <w:trPr>
          <w:trHeight w:val="559"/>
        </w:trPr>
        <w:tc>
          <w:tcPr>
            <w:tcW w:w="9747" w:type="dxa"/>
            <w:vAlign w:val="center"/>
          </w:tcPr>
          <w:p w:rsidR="00731132" w:rsidRPr="00FF49B7" w:rsidRDefault="00731132" w:rsidP="00C85F5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  <w:r w:rsidRPr="00FF49B7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  <w:t>Uzasadnienie wyboru oferty lub jej odrzucenia</w:t>
            </w:r>
          </w:p>
        </w:tc>
      </w:tr>
      <w:tr w:rsidR="00731132" w:rsidRPr="00FF49B7" w:rsidTr="00A36DF8">
        <w:trPr>
          <w:trHeight w:val="3246"/>
        </w:trPr>
        <w:tc>
          <w:tcPr>
            <w:tcW w:w="9747" w:type="dxa"/>
          </w:tcPr>
          <w:p w:rsidR="00731132" w:rsidRPr="00FF49B7" w:rsidRDefault="00731132" w:rsidP="00C85F5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  <w:p w:rsidR="00731132" w:rsidRPr="00FF49B7" w:rsidRDefault="00731132" w:rsidP="00C85F5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  <w:p w:rsidR="00731132" w:rsidRPr="00FF49B7" w:rsidRDefault="00731132" w:rsidP="00C85F5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  <w:p w:rsidR="00731132" w:rsidRPr="00FF49B7" w:rsidRDefault="00731132" w:rsidP="00C85F5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  <w:p w:rsidR="00731132" w:rsidRPr="00FF49B7" w:rsidRDefault="00731132" w:rsidP="00C85F5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  <w:p w:rsidR="00731132" w:rsidRPr="00FF49B7" w:rsidRDefault="00731132" w:rsidP="00C85F5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  <w:p w:rsidR="00731132" w:rsidRPr="00FF49B7" w:rsidRDefault="00731132" w:rsidP="00C85F5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  <w:p w:rsidR="00731132" w:rsidRPr="00FF49B7" w:rsidRDefault="00731132" w:rsidP="00C85F5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  <w:p w:rsidR="00731132" w:rsidRPr="00FF49B7" w:rsidRDefault="00731132" w:rsidP="00C85F5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  <w:p w:rsidR="00731132" w:rsidRPr="00FF49B7" w:rsidRDefault="00731132" w:rsidP="00C85F5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  <w:p w:rsidR="00731132" w:rsidRPr="00FF49B7" w:rsidRDefault="00731132" w:rsidP="00C85F5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  <w:p w:rsidR="00731132" w:rsidRPr="00FF49B7" w:rsidRDefault="00731132" w:rsidP="00C85F5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  <w:p w:rsidR="00731132" w:rsidRPr="00FF49B7" w:rsidRDefault="00731132" w:rsidP="00C85F5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</w:tr>
    </w:tbl>
    <w:p w:rsidR="00731132" w:rsidRPr="00FF49B7" w:rsidRDefault="00731132" w:rsidP="00731132">
      <w:pPr>
        <w:spacing w:after="0" w:line="240" w:lineRule="auto"/>
        <w:rPr>
          <w:rFonts w:ascii="Times New Roman" w:eastAsia="Times New Roman" w:hAnsi="Times New Roman" w:cs="Times New Roman"/>
          <w:sz w:val="18"/>
          <w:szCs w:val="18"/>
          <w:lang w:eastAsia="pl-PL"/>
        </w:rPr>
      </w:pPr>
    </w:p>
    <w:p w:rsidR="00731132" w:rsidRPr="00F97F31" w:rsidRDefault="00731132" w:rsidP="00731132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p w:rsidR="00731132" w:rsidRPr="00F97F31" w:rsidRDefault="00731132" w:rsidP="00731132">
      <w:pPr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</w:pPr>
      <w:r w:rsidRPr="00F97F31"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  <w:t>Rekomendacja:</w:t>
      </w:r>
    </w:p>
    <w:p w:rsidR="00731132" w:rsidRPr="00F97F31" w:rsidRDefault="00731132" w:rsidP="00731132">
      <w:pPr>
        <w:spacing w:after="0" w:line="48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p w:rsidR="00731132" w:rsidRPr="00F97F31" w:rsidRDefault="00731132" w:rsidP="00731132">
      <w:pPr>
        <w:spacing w:after="0" w:line="48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F97F31">
        <w:rPr>
          <w:rFonts w:ascii="Times New Roman" w:eastAsia="Times New Roman" w:hAnsi="Times New Roman" w:cs="Times New Roman"/>
          <w:sz w:val="20"/>
          <w:szCs w:val="20"/>
          <w:lang w:eastAsia="pl-PL"/>
        </w:rPr>
        <w:t>Komisja proponuje przyznać dotację w wysokości: _________________________________</w:t>
      </w:r>
    </w:p>
    <w:p w:rsidR="00731132" w:rsidRPr="00F97F31" w:rsidRDefault="00731132" w:rsidP="00731132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F97F31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Komisja proponuje nie przyznawać dotacji </w:t>
      </w:r>
    </w:p>
    <w:p w:rsidR="00731132" w:rsidRPr="00F97F31" w:rsidRDefault="00731132" w:rsidP="00731132">
      <w:pPr>
        <w:spacing w:after="0" w:line="48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bookmarkStart w:id="0" w:name="_GoBack"/>
      <w:bookmarkEnd w:id="0"/>
    </w:p>
    <w:p w:rsidR="00731132" w:rsidRPr="00F97F31" w:rsidRDefault="00731132" w:rsidP="00731132">
      <w:pPr>
        <w:spacing w:after="0" w:line="480" w:lineRule="auto"/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</w:pPr>
      <w:r w:rsidRPr="00F97F31"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  <w:t xml:space="preserve">Przewodniczący Komisji: </w:t>
      </w:r>
    </w:p>
    <w:p w:rsidR="00731132" w:rsidRPr="00F97F31" w:rsidRDefault="00731132" w:rsidP="00731132">
      <w:pPr>
        <w:pStyle w:val="Akapitzlist"/>
        <w:numPr>
          <w:ilvl w:val="0"/>
          <w:numId w:val="4"/>
        </w:numPr>
        <w:spacing w:after="0" w:line="480" w:lineRule="auto"/>
        <w:ind w:left="426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F97F31">
        <w:rPr>
          <w:rFonts w:ascii="Times New Roman" w:eastAsia="Times New Roman" w:hAnsi="Times New Roman" w:cs="Times New Roman"/>
          <w:sz w:val="20"/>
          <w:szCs w:val="20"/>
          <w:lang w:eastAsia="pl-PL"/>
        </w:rPr>
        <w:t>…………………………………………</w:t>
      </w:r>
    </w:p>
    <w:p w:rsidR="00731132" w:rsidRPr="00F97F31" w:rsidRDefault="00731132" w:rsidP="00731132">
      <w:pPr>
        <w:spacing w:after="0" w:line="480" w:lineRule="auto"/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</w:pPr>
      <w:r w:rsidRPr="00F97F31"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  <w:t>Przedstawiciele Komisji:</w:t>
      </w:r>
    </w:p>
    <w:p w:rsidR="00731132" w:rsidRPr="00F97F31" w:rsidRDefault="00731132" w:rsidP="00731132">
      <w:pPr>
        <w:pStyle w:val="Akapitzlist"/>
        <w:numPr>
          <w:ilvl w:val="0"/>
          <w:numId w:val="5"/>
        </w:numPr>
        <w:spacing w:after="0" w:line="480" w:lineRule="auto"/>
        <w:ind w:left="284"/>
        <w:rPr>
          <w:rFonts w:ascii="Times New Roman" w:eastAsia="Times New Roman" w:hAnsi="Times New Roman" w:cs="Times New Roman"/>
          <w:sz w:val="18"/>
          <w:szCs w:val="18"/>
          <w:lang w:eastAsia="pl-PL"/>
        </w:rPr>
      </w:pPr>
      <w:r w:rsidRPr="00F97F31">
        <w:rPr>
          <w:rFonts w:ascii="Times New Roman" w:eastAsia="Times New Roman" w:hAnsi="Times New Roman" w:cs="Times New Roman"/>
          <w:sz w:val="18"/>
          <w:szCs w:val="18"/>
          <w:lang w:eastAsia="pl-PL"/>
        </w:rPr>
        <w:t>.........................................</w:t>
      </w:r>
      <w:r>
        <w:rPr>
          <w:rFonts w:ascii="Times New Roman" w:eastAsia="Times New Roman" w:hAnsi="Times New Roman" w:cs="Times New Roman"/>
          <w:sz w:val="18"/>
          <w:szCs w:val="18"/>
          <w:lang w:eastAsia="pl-PL"/>
        </w:rPr>
        <w:t>.......................</w:t>
      </w:r>
    </w:p>
    <w:p w:rsidR="00731132" w:rsidRPr="00FF49B7" w:rsidRDefault="00731132" w:rsidP="00731132">
      <w:pPr>
        <w:pStyle w:val="Akapitzlist"/>
        <w:numPr>
          <w:ilvl w:val="0"/>
          <w:numId w:val="5"/>
        </w:numPr>
        <w:spacing w:after="0" w:line="480" w:lineRule="auto"/>
        <w:ind w:left="284"/>
        <w:rPr>
          <w:rFonts w:ascii="Times New Roman" w:eastAsia="Times New Roman" w:hAnsi="Times New Roman" w:cs="Times New Roman"/>
          <w:sz w:val="18"/>
          <w:szCs w:val="18"/>
          <w:lang w:eastAsia="pl-PL"/>
        </w:rPr>
      </w:pPr>
      <w:r w:rsidRPr="00FF49B7">
        <w:rPr>
          <w:rFonts w:ascii="Times New Roman" w:eastAsia="Times New Roman" w:hAnsi="Times New Roman" w:cs="Times New Roman"/>
          <w:sz w:val="18"/>
          <w:szCs w:val="18"/>
          <w:lang w:eastAsia="pl-PL"/>
        </w:rPr>
        <w:t>........................................</w:t>
      </w:r>
      <w:r>
        <w:rPr>
          <w:rFonts w:ascii="Times New Roman" w:eastAsia="Times New Roman" w:hAnsi="Times New Roman" w:cs="Times New Roman"/>
          <w:sz w:val="18"/>
          <w:szCs w:val="18"/>
          <w:lang w:eastAsia="pl-PL"/>
        </w:rPr>
        <w:t>........................</w:t>
      </w:r>
    </w:p>
    <w:p w:rsidR="00731132" w:rsidRPr="00FF49B7" w:rsidRDefault="00731132" w:rsidP="00731132">
      <w:pPr>
        <w:pStyle w:val="Akapitzlist"/>
        <w:numPr>
          <w:ilvl w:val="0"/>
          <w:numId w:val="5"/>
        </w:numPr>
        <w:spacing w:after="0" w:line="480" w:lineRule="auto"/>
        <w:ind w:left="284"/>
        <w:rPr>
          <w:rFonts w:ascii="Times New Roman" w:eastAsia="Times New Roman" w:hAnsi="Times New Roman" w:cs="Times New Roman"/>
          <w:sz w:val="18"/>
          <w:szCs w:val="18"/>
          <w:lang w:eastAsia="pl-PL"/>
        </w:rPr>
      </w:pPr>
      <w:r w:rsidRPr="00FF49B7">
        <w:rPr>
          <w:rFonts w:ascii="Times New Roman" w:eastAsia="Times New Roman" w:hAnsi="Times New Roman" w:cs="Times New Roman"/>
          <w:sz w:val="18"/>
          <w:szCs w:val="18"/>
          <w:lang w:eastAsia="pl-PL"/>
        </w:rPr>
        <w:t>........................................</w:t>
      </w:r>
      <w:r>
        <w:rPr>
          <w:rFonts w:ascii="Times New Roman" w:eastAsia="Times New Roman" w:hAnsi="Times New Roman" w:cs="Times New Roman"/>
          <w:sz w:val="18"/>
          <w:szCs w:val="18"/>
          <w:lang w:eastAsia="pl-PL"/>
        </w:rPr>
        <w:t>........................</w:t>
      </w:r>
    </w:p>
    <w:p w:rsidR="00731132" w:rsidRPr="00FF49B7" w:rsidRDefault="00731132" w:rsidP="00731132">
      <w:pPr>
        <w:pStyle w:val="Akapitzlist"/>
        <w:numPr>
          <w:ilvl w:val="0"/>
          <w:numId w:val="5"/>
        </w:numPr>
        <w:spacing w:after="0" w:line="480" w:lineRule="auto"/>
        <w:ind w:left="284"/>
        <w:rPr>
          <w:rFonts w:ascii="Times New Roman" w:eastAsia="Times New Roman" w:hAnsi="Times New Roman" w:cs="Times New Roman"/>
          <w:sz w:val="18"/>
          <w:szCs w:val="18"/>
          <w:lang w:eastAsia="pl-PL"/>
        </w:rPr>
      </w:pPr>
      <w:r w:rsidRPr="00FF49B7">
        <w:rPr>
          <w:rFonts w:ascii="Times New Roman" w:eastAsia="Times New Roman" w:hAnsi="Times New Roman" w:cs="Times New Roman"/>
          <w:sz w:val="18"/>
          <w:szCs w:val="18"/>
          <w:lang w:eastAsia="pl-PL"/>
        </w:rPr>
        <w:t>................................</w:t>
      </w:r>
      <w:r>
        <w:rPr>
          <w:rFonts w:ascii="Times New Roman" w:eastAsia="Times New Roman" w:hAnsi="Times New Roman" w:cs="Times New Roman"/>
          <w:sz w:val="18"/>
          <w:szCs w:val="18"/>
          <w:lang w:eastAsia="pl-PL"/>
        </w:rPr>
        <w:t>................................</w:t>
      </w:r>
    </w:p>
    <w:p w:rsidR="00731132" w:rsidRPr="00FF49B7" w:rsidRDefault="00731132" w:rsidP="00731132">
      <w:pPr>
        <w:pStyle w:val="Akapitzlist"/>
        <w:numPr>
          <w:ilvl w:val="0"/>
          <w:numId w:val="5"/>
        </w:numPr>
        <w:spacing w:after="0" w:line="480" w:lineRule="auto"/>
        <w:ind w:left="284"/>
        <w:rPr>
          <w:rFonts w:ascii="Times New Roman" w:eastAsia="Times New Roman" w:hAnsi="Times New Roman" w:cs="Times New Roman"/>
          <w:sz w:val="18"/>
          <w:szCs w:val="18"/>
          <w:lang w:eastAsia="pl-PL"/>
        </w:rPr>
      </w:pPr>
      <w:r w:rsidRPr="00FF49B7">
        <w:rPr>
          <w:rFonts w:ascii="Times New Roman" w:eastAsia="Times New Roman" w:hAnsi="Times New Roman" w:cs="Times New Roman"/>
          <w:sz w:val="18"/>
          <w:szCs w:val="18"/>
          <w:lang w:eastAsia="pl-PL"/>
        </w:rPr>
        <w:t>................................</w:t>
      </w:r>
      <w:r>
        <w:rPr>
          <w:rFonts w:ascii="Times New Roman" w:eastAsia="Times New Roman" w:hAnsi="Times New Roman" w:cs="Times New Roman"/>
          <w:sz w:val="18"/>
          <w:szCs w:val="18"/>
          <w:lang w:eastAsia="pl-PL"/>
        </w:rPr>
        <w:t>................................</w:t>
      </w:r>
    </w:p>
    <w:p w:rsidR="00731132" w:rsidRDefault="00731132" w:rsidP="00731132">
      <w:pPr>
        <w:pStyle w:val="Akapitzlist"/>
        <w:numPr>
          <w:ilvl w:val="0"/>
          <w:numId w:val="5"/>
        </w:numPr>
        <w:spacing w:after="0" w:line="480" w:lineRule="auto"/>
        <w:ind w:left="284"/>
        <w:rPr>
          <w:rFonts w:ascii="Times New Roman" w:eastAsia="Times New Roman" w:hAnsi="Times New Roman" w:cs="Times New Roman"/>
          <w:sz w:val="18"/>
          <w:szCs w:val="18"/>
          <w:lang w:eastAsia="pl-PL"/>
        </w:rPr>
      </w:pPr>
      <w:r w:rsidRPr="00FF49B7">
        <w:rPr>
          <w:rFonts w:ascii="Times New Roman" w:eastAsia="Times New Roman" w:hAnsi="Times New Roman" w:cs="Times New Roman"/>
          <w:sz w:val="18"/>
          <w:szCs w:val="18"/>
          <w:lang w:eastAsia="pl-PL"/>
        </w:rPr>
        <w:t>................................</w:t>
      </w:r>
      <w:r>
        <w:rPr>
          <w:rFonts w:ascii="Times New Roman" w:eastAsia="Times New Roman" w:hAnsi="Times New Roman" w:cs="Times New Roman"/>
          <w:sz w:val="18"/>
          <w:szCs w:val="18"/>
          <w:lang w:eastAsia="pl-PL"/>
        </w:rPr>
        <w:t>................................</w:t>
      </w:r>
    </w:p>
    <w:p w:rsidR="00731132" w:rsidRDefault="00731132" w:rsidP="00731132">
      <w:pPr>
        <w:pStyle w:val="Akapitzlist"/>
        <w:numPr>
          <w:ilvl w:val="0"/>
          <w:numId w:val="5"/>
        </w:numPr>
        <w:spacing w:after="0" w:line="480" w:lineRule="auto"/>
        <w:ind w:left="284"/>
        <w:rPr>
          <w:rFonts w:ascii="Times New Roman" w:eastAsia="Times New Roman" w:hAnsi="Times New Roman" w:cs="Times New Roman"/>
          <w:sz w:val="18"/>
          <w:szCs w:val="18"/>
          <w:lang w:eastAsia="pl-PL"/>
        </w:rPr>
      </w:pPr>
      <w:r>
        <w:rPr>
          <w:rFonts w:ascii="Times New Roman" w:eastAsia="Times New Roman" w:hAnsi="Times New Roman" w:cs="Times New Roman"/>
          <w:sz w:val="18"/>
          <w:szCs w:val="18"/>
          <w:lang w:eastAsia="pl-PL"/>
        </w:rPr>
        <w:t>…………………………………………</w:t>
      </w:r>
    </w:p>
    <w:p w:rsidR="00731132" w:rsidRDefault="00731132" w:rsidP="00731132">
      <w:pPr>
        <w:pStyle w:val="Akapitzlist"/>
        <w:numPr>
          <w:ilvl w:val="0"/>
          <w:numId w:val="5"/>
        </w:numPr>
        <w:spacing w:after="0" w:line="480" w:lineRule="auto"/>
        <w:ind w:left="284"/>
        <w:rPr>
          <w:rFonts w:ascii="Times New Roman" w:eastAsia="Times New Roman" w:hAnsi="Times New Roman" w:cs="Times New Roman"/>
          <w:sz w:val="18"/>
          <w:szCs w:val="18"/>
          <w:lang w:eastAsia="pl-PL"/>
        </w:rPr>
      </w:pPr>
      <w:r>
        <w:rPr>
          <w:rFonts w:ascii="Times New Roman" w:eastAsia="Times New Roman" w:hAnsi="Times New Roman" w:cs="Times New Roman"/>
          <w:sz w:val="18"/>
          <w:szCs w:val="18"/>
          <w:lang w:eastAsia="pl-PL"/>
        </w:rPr>
        <w:t>………………………………………...</w:t>
      </w:r>
    </w:p>
    <w:p w:rsidR="00731132" w:rsidRDefault="00731132" w:rsidP="00731132">
      <w:pPr>
        <w:pStyle w:val="Akapitzlist"/>
        <w:numPr>
          <w:ilvl w:val="0"/>
          <w:numId w:val="5"/>
        </w:numPr>
        <w:spacing w:after="0" w:line="480" w:lineRule="auto"/>
        <w:ind w:left="284"/>
        <w:rPr>
          <w:rFonts w:ascii="Times New Roman" w:eastAsia="Times New Roman" w:hAnsi="Times New Roman" w:cs="Times New Roman"/>
          <w:sz w:val="18"/>
          <w:szCs w:val="18"/>
          <w:lang w:eastAsia="pl-PL"/>
        </w:rPr>
      </w:pPr>
      <w:r>
        <w:rPr>
          <w:rFonts w:ascii="Times New Roman" w:eastAsia="Times New Roman" w:hAnsi="Times New Roman" w:cs="Times New Roman"/>
          <w:sz w:val="18"/>
          <w:szCs w:val="18"/>
          <w:lang w:eastAsia="pl-PL"/>
        </w:rPr>
        <w:t>…………………………………………</w:t>
      </w:r>
    </w:p>
    <w:p w:rsidR="00731132" w:rsidRPr="00FF49B7" w:rsidRDefault="00731132" w:rsidP="00731132">
      <w:pPr>
        <w:pStyle w:val="Akapitzlist"/>
        <w:numPr>
          <w:ilvl w:val="0"/>
          <w:numId w:val="5"/>
        </w:numPr>
        <w:spacing w:after="0" w:line="480" w:lineRule="auto"/>
        <w:ind w:left="284"/>
        <w:rPr>
          <w:rFonts w:ascii="Times New Roman" w:eastAsia="Times New Roman" w:hAnsi="Times New Roman" w:cs="Times New Roman"/>
          <w:sz w:val="18"/>
          <w:szCs w:val="18"/>
          <w:lang w:eastAsia="pl-PL"/>
        </w:rPr>
      </w:pPr>
      <w:r>
        <w:rPr>
          <w:rFonts w:ascii="Times New Roman" w:eastAsia="Times New Roman" w:hAnsi="Times New Roman" w:cs="Times New Roman"/>
          <w:sz w:val="18"/>
          <w:szCs w:val="18"/>
          <w:lang w:eastAsia="pl-PL"/>
        </w:rPr>
        <w:t>…………………………………………</w:t>
      </w:r>
    </w:p>
    <w:p w:rsidR="00A36DF8" w:rsidRDefault="00A36DF8" w:rsidP="00A36DF8">
      <w:pPr>
        <w:pStyle w:val="Akapitzlist"/>
        <w:numPr>
          <w:ilvl w:val="0"/>
          <w:numId w:val="5"/>
        </w:numPr>
        <w:spacing w:after="0" w:line="480" w:lineRule="auto"/>
        <w:ind w:left="284"/>
        <w:rPr>
          <w:rFonts w:ascii="Times New Roman" w:eastAsia="Times New Roman" w:hAnsi="Times New Roman" w:cs="Times New Roman"/>
          <w:sz w:val="18"/>
          <w:szCs w:val="18"/>
          <w:lang w:eastAsia="pl-PL"/>
        </w:rPr>
      </w:pPr>
      <w:r>
        <w:rPr>
          <w:rFonts w:ascii="Times New Roman" w:eastAsia="Times New Roman" w:hAnsi="Times New Roman" w:cs="Times New Roman"/>
          <w:sz w:val="18"/>
          <w:szCs w:val="18"/>
          <w:lang w:eastAsia="pl-PL"/>
        </w:rPr>
        <w:t>………………………………………...</w:t>
      </w:r>
    </w:p>
    <w:p w:rsidR="00A36DF8" w:rsidRDefault="00A36DF8" w:rsidP="00A36DF8">
      <w:pPr>
        <w:pStyle w:val="Akapitzlist"/>
        <w:numPr>
          <w:ilvl w:val="0"/>
          <w:numId w:val="5"/>
        </w:numPr>
        <w:spacing w:after="0" w:line="480" w:lineRule="auto"/>
        <w:ind w:left="284"/>
        <w:rPr>
          <w:rFonts w:ascii="Times New Roman" w:eastAsia="Times New Roman" w:hAnsi="Times New Roman" w:cs="Times New Roman"/>
          <w:sz w:val="18"/>
          <w:szCs w:val="18"/>
          <w:lang w:eastAsia="pl-PL"/>
        </w:rPr>
      </w:pPr>
      <w:r>
        <w:rPr>
          <w:rFonts w:ascii="Times New Roman" w:eastAsia="Times New Roman" w:hAnsi="Times New Roman" w:cs="Times New Roman"/>
          <w:sz w:val="18"/>
          <w:szCs w:val="18"/>
          <w:lang w:eastAsia="pl-PL"/>
        </w:rPr>
        <w:t>…………………………………………</w:t>
      </w:r>
    </w:p>
    <w:p w:rsidR="00A36DF8" w:rsidRPr="00FF49B7" w:rsidRDefault="00A36DF8" w:rsidP="00A36DF8">
      <w:pPr>
        <w:pStyle w:val="Akapitzlist"/>
        <w:numPr>
          <w:ilvl w:val="0"/>
          <w:numId w:val="5"/>
        </w:numPr>
        <w:spacing w:after="0" w:line="480" w:lineRule="auto"/>
        <w:ind w:left="284"/>
        <w:rPr>
          <w:rFonts w:ascii="Times New Roman" w:eastAsia="Times New Roman" w:hAnsi="Times New Roman" w:cs="Times New Roman"/>
          <w:sz w:val="18"/>
          <w:szCs w:val="18"/>
          <w:lang w:eastAsia="pl-PL"/>
        </w:rPr>
      </w:pPr>
      <w:r>
        <w:rPr>
          <w:rFonts w:ascii="Times New Roman" w:eastAsia="Times New Roman" w:hAnsi="Times New Roman" w:cs="Times New Roman"/>
          <w:sz w:val="18"/>
          <w:szCs w:val="18"/>
          <w:lang w:eastAsia="pl-PL"/>
        </w:rPr>
        <w:t>…………………………………………</w:t>
      </w:r>
    </w:p>
    <w:p w:rsidR="00FD0993" w:rsidRDefault="00FD0993"/>
    <w:sectPr w:rsidR="00FD0993" w:rsidSect="007F4310">
      <w:headerReference w:type="default" r:id="rId7"/>
      <w:footerReference w:type="even" r:id="rId8"/>
      <w:footerReference w:type="default" r:id="rId9"/>
      <w:pgSz w:w="11906" w:h="16838"/>
      <w:pgMar w:top="0" w:right="1418" w:bottom="142" w:left="1276" w:header="397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31132" w:rsidRDefault="00731132" w:rsidP="00731132">
      <w:pPr>
        <w:spacing w:after="0" w:line="240" w:lineRule="auto"/>
      </w:pPr>
      <w:r>
        <w:separator/>
      </w:r>
    </w:p>
  </w:endnote>
  <w:endnote w:type="continuationSeparator" w:id="0">
    <w:p w:rsidR="00731132" w:rsidRDefault="00731132" w:rsidP="0073113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27AEB" w:rsidRDefault="00731132" w:rsidP="00E27AEB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:rsidR="00E27AEB" w:rsidRDefault="00F73BA9" w:rsidP="00E27AEB">
    <w:pPr>
      <w:pStyle w:val="Stopk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27AEB" w:rsidRDefault="00731132" w:rsidP="00E27AEB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 w:rsidR="00F73BA9">
      <w:rPr>
        <w:rStyle w:val="Numerstrony"/>
        <w:noProof/>
      </w:rPr>
      <w:t>2</w:t>
    </w:r>
    <w:r>
      <w:rPr>
        <w:rStyle w:val="Numerstrony"/>
      </w:rPr>
      <w:fldChar w:fldCharType="end"/>
    </w:r>
  </w:p>
  <w:p w:rsidR="00E27AEB" w:rsidRDefault="00F73BA9" w:rsidP="00E27AEB">
    <w:pPr>
      <w:pStyle w:val="Stopk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31132" w:rsidRDefault="00731132" w:rsidP="00731132">
      <w:pPr>
        <w:spacing w:after="0" w:line="240" w:lineRule="auto"/>
      </w:pPr>
      <w:r>
        <w:separator/>
      </w:r>
    </w:p>
  </w:footnote>
  <w:footnote w:type="continuationSeparator" w:id="0">
    <w:p w:rsidR="00731132" w:rsidRDefault="00731132" w:rsidP="0073113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27AEB" w:rsidRPr="003F7AE8" w:rsidRDefault="00731132" w:rsidP="00EB1BC0">
    <w:pPr>
      <w:pStyle w:val="Nagwek"/>
      <w:jc w:val="right"/>
      <w:rPr>
        <w:rFonts w:ascii="Arial" w:hAnsi="Arial" w:cs="Arial"/>
        <w:sz w:val="23"/>
        <w:szCs w:val="23"/>
      </w:rPr>
    </w:pPr>
    <w:r>
      <w:rPr>
        <w:rFonts w:ascii="Arial" w:hAnsi="Arial" w:cs="Arial"/>
        <w:i/>
        <w:sz w:val="23"/>
        <w:szCs w:val="23"/>
      </w:rPr>
      <w:t xml:space="preserve">Załącznik nr 6 do Otwartego </w:t>
    </w:r>
    <w:r w:rsidRPr="003F7AE8">
      <w:rPr>
        <w:rFonts w:ascii="Arial" w:hAnsi="Arial" w:cs="Arial"/>
        <w:i/>
        <w:sz w:val="23"/>
        <w:szCs w:val="23"/>
      </w:rPr>
      <w:t>K</w:t>
    </w:r>
    <w:r w:rsidR="0080078D">
      <w:rPr>
        <w:rFonts w:ascii="Arial" w:hAnsi="Arial" w:cs="Arial"/>
        <w:i/>
        <w:sz w:val="23"/>
        <w:szCs w:val="23"/>
      </w:rPr>
      <w:t>onkursu Ofert nr ew. 01/2020</w:t>
    </w:r>
    <w:r>
      <w:rPr>
        <w:rFonts w:ascii="Arial" w:hAnsi="Arial" w:cs="Arial"/>
        <w:i/>
        <w:sz w:val="23"/>
        <w:szCs w:val="23"/>
      </w:rPr>
      <w:t>/WD/DEKiD</w:t>
    </w:r>
  </w:p>
  <w:p w:rsidR="003F7AE8" w:rsidRDefault="00F73BA9" w:rsidP="00E27AEB">
    <w:pPr>
      <w:pStyle w:val="Nagwek"/>
      <w:jc w:val="center"/>
    </w:pPr>
  </w:p>
  <w:tbl>
    <w:tblPr>
      <w:tblW w:w="3686" w:type="dxa"/>
      <w:tblInd w:w="6112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1843"/>
      <w:gridCol w:w="1843"/>
    </w:tblGrid>
    <w:tr w:rsidR="003F7AE8" w:rsidTr="003E69C4">
      <w:tc>
        <w:tcPr>
          <w:tcW w:w="1843" w:type="dxa"/>
        </w:tcPr>
        <w:p w:rsidR="003F7AE8" w:rsidRPr="003E69C4" w:rsidRDefault="00731132" w:rsidP="00AC64C8">
          <w:pPr>
            <w:pStyle w:val="Nagwek"/>
            <w:rPr>
              <w:rFonts w:ascii="Arial" w:hAnsi="Arial" w:cs="Arial"/>
            </w:rPr>
          </w:pPr>
          <w:r w:rsidRPr="003E69C4">
            <w:rPr>
              <w:rFonts w:ascii="Arial" w:hAnsi="Arial" w:cs="Arial"/>
            </w:rPr>
            <w:t>Nr Oferty</w:t>
          </w:r>
        </w:p>
      </w:tc>
      <w:tc>
        <w:tcPr>
          <w:tcW w:w="1843" w:type="dxa"/>
        </w:tcPr>
        <w:p w:rsidR="003F7AE8" w:rsidRPr="003E69C4" w:rsidRDefault="00F73BA9" w:rsidP="00E7033A">
          <w:pPr>
            <w:pStyle w:val="Nagwek"/>
            <w:jc w:val="center"/>
          </w:pPr>
        </w:p>
      </w:tc>
    </w:tr>
  </w:tbl>
  <w:p w:rsidR="003F7AE8" w:rsidRDefault="00F73BA9" w:rsidP="00FF49B7">
    <w:pPr>
      <w:pStyle w:val="Nagwek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BA4806"/>
    <w:multiLevelType w:val="hybridMultilevel"/>
    <w:tmpl w:val="A7224184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E423908"/>
    <w:multiLevelType w:val="hybridMultilevel"/>
    <w:tmpl w:val="AA10C53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7DE50CE"/>
    <w:multiLevelType w:val="hybridMultilevel"/>
    <w:tmpl w:val="5FD2527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8D27724"/>
    <w:multiLevelType w:val="hybridMultilevel"/>
    <w:tmpl w:val="C25839C4"/>
    <w:lvl w:ilvl="0" w:tplc="9BBABB46">
      <w:start w:val="1"/>
      <w:numFmt w:val="decimal"/>
      <w:lvlText w:val="%1."/>
      <w:lvlJc w:val="left"/>
      <w:pPr>
        <w:tabs>
          <w:tab w:val="num" w:pos="361"/>
        </w:tabs>
        <w:ind w:left="361" w:hanging="360"/>
      </w:pPr>
      <w:rPr>
        <w:rFonts w:ascii="Arial" w:eastAsia="Times New Roman" w:hAnsi="Arial" w:cs="Arial"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55D51CD2"/>
    <w:multiLevelType w:val="hybridMultilevel"/>
    <w:tmpl w:val="95D69B24"/>
    <w:lvl w:ilvl="0" w:tplc="57D87788">
      <w:start w:val="1"/>
      <w:numFmt w:val="decimal"/>
      <w:lvlText w:val="%1."/>
      <w:lvlJc w:val="left"/>
      <w:pPr>
        <w:tabs>
          <w:tab w:val="num" w:pos="361"/>
        </w:tabs>
        <w:ind w:left="361" w:hanging="360"/>
      </w:pPr>
      <w:rPr>
        <w:rFonts w:ascii="Times New Roman" w:eastAsia="Times New Roman" w:hAnsi="Times New Roman" w:cs="Times New Roman"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3"/>
  </w:num>
  <w:num w:numId="2">
    <w:abstractNumId w:val="4"/>
  </w:num>
  <w:num w:numId="3">
    <w:abstractNumId w:val="0"/>
  </w:num>
  <w:num w:numId="4">
    <w:abstractNumId w:val="1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2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31132"/>
    <w:rsid w:val="00063D74"/>
    <w:rsid w:val="005130B7"/>
    <w:rsid w:val="00586C90"/>
    <w:rsid w:val="005C0574"/>
    <w:rsid w:val="00731132"/>
    <w:rsid w:val="00762729"/>
    <w:rsid w:val="0080078D"/>
    <w:rsid w:val="00A36DF8"/>
    <w:rsid w:val="00BC793F"/>
    <w:rsid w:val="00F73BA9"/>
    <w:rsid w:val="00FD09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455CBB"/>
  <w15:chartTrackingRefBased/>
  <w15:docId w15:val="{20B17707-7254-4A0B-B12E-F3D6DEF4FB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731132"/>
    <w:pPr>
      <w:spacing w:after="200" w:line="27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rsid w:val="00731132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StopkaZnak">
    <w:name w:val="Stopka Znak"/>
    <w:basedOn w:val="Domylnaczcionkaakapitu"/>
    <w:link w:val="Stopka"/>
    <w:rsid w:val="00731132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Numerstrony">
    <w:name w:val="page number"/>
    <w:basedOn w:val="Domylnaczcionkaakapitu"/>
    <w:rsid w:val="00731132"/>
  </w:style>
  <w:style w:type="paragraph" w:styleId="Nagwek">
    <w:name w:val="header"/>
    <w:basedOn w:val="Normalny"/>
    <w:link w:val="NagwekZnak"/>
    <w:uiPriority w:val="99"/>
    <w:rsid w:val="00731132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NagwekZnak">
    <w:name w:val="Nagłówek Znak"/>
    <w:basedOn w:val="Domylnaczcionkaakapitu"/>
    <w:link w:val="Nagwek"/>
    <w:uiPriority w:val="99"/>
    <w:rsid w:val="00731132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Akapitzlist">
    <w:name w:val="List Paragraph"/>
    <w:basedOn w:val="Normalny"/>
    <w:uiPriority w:val="34"/>
    <w:qFormat/>
    <w:rsid w:val="00731132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5130B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130B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</TotalTime>
  <Pages>3</Pages>
  <Words>574</Words>
  <Characters>3446</Characters>
  <Application>Microsoft Office Word</Application>
  <DocSecurity>0</DocSecurity>
  <Lines>28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Resort Obrony Narodowej</Company>
  <LinksUpToDate>false</LinksUpToDate>
  <CharactersWithSpaces>4012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Szwejser Dorota</dc:creator>
  <cp:keywords/>
  <dc:description/>
  <cp:lastModifiedBy>Szwejser Dorota</cp:lastModifiedBy>
  <cp:revision>4</cp:revision>
  <cp:lastPrinted>2020-01-03T12:06:00Z</cp:lastPrinted>
  <dcterms:created xsi:type="dcterms:W3CDTF">2019-04-15T07:54:00Z</dcterms:created>
  <dcterms:modified xsi:type="dcterms:W3CDTF">2020-01-10T09:25:00Z</dcterms:modified>
</cp:coreProperties>
</file>